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115BD" w14:textId="1B3AC262" w:rsidR="00A57DC2" w:rsidRPr="00F256B5" w:rsidRDefault="00AA03D0" w:rsidP="00F256B5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256B5">
        <w:rPr>
          <w:rFonts w:ascii="Times New Roman" w:hAnsi="Times New Roman" w:cs="Times New Roman"/>
          <w:b/>
          <w:bCs/>
        </w:rPr>
        <w:t>K</w:t>
      </w:r>
      <w:r w:rsidR="002B33B1" w:rsidRPr="00F256B5">
        <w:rPr>
          <w:rFonts w:ascii="Times New Roman" w:hAnsi="Times New Roman" w:cs="Times New Roman"/>
          <w:b/>
          <w:bCs/>
        </w:rPr>
        <w:t xml:space="preserve">ereskedelmi értékesítő képzés </w:t>
      </w:r>
      <w:r w:rsidR="00A57DC2" w:rsidRPr="00F256B5">
        <w:rPr>
          <w:rFonts w:ascii="Times New Roman" w:hAnsi="Times New Roman" w:cs="Times New Roman"/>
          <w:b/>
          <w:bCs/>
        </w:rPr>
        <w:t>9-1</w:t>
      </w:r>
      <w:r w:rsidR="002B33B1" w:rsidRPr="00F256B5">
        <w:rPr>
          <w:rFonts w:ascii="Times New Roman" w:hAnsi="Times New Roman" w:cs="Times New Roman"/>
          <w:b/>
          <w:bCs/>
        </w:rPr>
        <w:t>1</w:t>
      </w:r>
      <w:r w:rsidR="00A57DC2" w:rsidRPr="00F256B5">
        <w:rPr>
          <w:rFonts w:ascii="Times New Roman" w:hAnsi="Times New Roman" w:cs="Times New Roman"/>
          <w:b/>
          <w:bCs/>
        </w:rPr>
        <w:t>. évfolyam</w:t>
      </w:r>
    </w:p>
    <w:p w14:paraId="70EBAB8E" w14:textId="77777777" w:rsidR="00A57DC2" w:rsidRPr="00F256B5" w:rsidRDefault="00A57DC2" w:rsidP="00F256B5">
      <w:pPr>
        <w:jc w:val="both"/>
        <w:rPr>
          <w:rFonts w:ascii="Times New Roman" w:hAnsi="Times New Roman" w:cs="Times New Roman"/>
        </w:rPr>
      </w:pPr>
    </w:p>
    <w:p w14:paraId="2E7B10C9" w14:textId="77777777" w:rsidR="00F256B5" w:rsidRPr="00F256B5" w:rsidRDefault="00F256B5" w:rsidP="00F256B5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23"/>
        <w:gridCol w:w="1878"/>
        <w:gridCol w:w="1839"/>
        <w:gridCol w:w="4352"/>
        <w:gridCol w:w="4353"/>
      </w:tblGrid>
      <w:tr w:rsidR="00525B48" w:rsidRPr="00F256B5" w14:paraId="1EE485BE" w14:textId="77777777" w:rsidTr="00C90885">
        <w:tc>
          <w:tcPr>
            <w:tcW w:w="1323" w:type="dxa"/>
            <w:vMerge w:val="restart"/>
          </w:tcPr>
          <w:p w14:paraId="25EB2017" w14:textId="77777777" w:rsidR="00525B48" w:rsidRPr="00F256B5" w:rsidRDefault="00525B48" w:rsidP="00F256B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8" w:type="dxa"/>
            <w:vMerge w:val="restart"/>
            <w:vAlign w:val="center"/>
          </w:tcPr>
          <w:p w14:paraId="483AEB25" w14:textId="77777777" w:rsidR="00525B48" w:rsidRPr="00F256B5" w:rsidRDefault="00525B48" w:rsidP="00F256B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56B5">
              <w:rPr>
                <w:rFonts w:ascii="Times New Roman" w:hAnsi="Times New Roman" w:cs="Times New Roman"/>
                <w:b/>
                <w:bCs/>
              </w:rPr>
              <w:t>Tantárgy</w:t>
            </w:r>
          </w:p>
        </w:tc>
        <w:tc>
          <w:tcPr>
            <w:tcW w:w="1839" w:type="dxa"/>
            <w:vMerge w:val="restart"/>
            <w:vAlign w:val="center"/>
          </w:tcPr>
          <w:p w14:paraId="175BCDA6" w14:textId="77777777" w:rsidR="00525B48" w:rsidRPr="00F256B5" w:rsidRDefault="00525B48" w:rsidP="00F256B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56B5">
              <w:rPr>
                <w:rFonts w:ascii="Times New Roman" w:hAnsi="Times New Roman" w:cs="Times New Roman"/>
                <w:b/>
                <w:bCs/>
              </w:rPr>
              <w:t>Témakör</w:t>
            </w:r>
          </w:p>
        </w:tc>
        <w:tc>
          <w:tcPr>
            <w:tcW w:w="8705" w:type="dxa"/>
            <w:gridSpan w:val="2"/>
            <w:shd w:val="clear" w:color="auto" w:fill="BFBFBF" w:themeFill="background1" w:themeFillShade="BF"/>
            <w:vAlign w:val="center"/>
          </w:tcPr>
          <w:p w14:paraId="37ED1FAA" w14:textId="77777777" w:rsidR="00525B48" w:rsidRPr="00F256B5" w:rsidRDefault="00551B87" w:rsidP="00F25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6B5">
              <w:rPr>
                <w:rFonts w:ascii="Times New Roman" w:hAnsi="Times New Roman" w:cs="Times New Roman"/>
                <w:b/>
                <w:bCs/>
              </w:rPr>
              <w:t>1/</w:t>
            </w:r>
            <w:r w:rsidR="00525B48" w:rsidRPr="00F256B5">
              <w:rPr>
                <w:rFonts w:ascii="Times New Roman" w:hAnsi="Times New Roman" w:cs="Times New Roman"/>
                <w:b/>
                <w:bCs/>
              </w:rPr>
              <w:t>9. évfolyam</w:t>
            </w:r>
          </w:p>
        </w:tc>
      </w:tr>
      <w:tr w:rsidR="00525B48" w:rsidRPr="00F256B5" w14:paraId="66C7EA40" w14:textId="77777777" w:rsidTr="00C90885">
        <w:tc>
          <w:tcPr>
            <w:tcW w:w="1323" w:type="dxa"/>
            <w:vMerge/>
          </w:tcPr>
          <w:p w14:paraId="3FEB7A5A" w14:textId="77777777" w:rsidR="00525B48" w:rsidRPr="00F256B5" w:rsidRDefault="00525B48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14:paraId="47C1AE9A" w14:textId="77777777" w:rsidR="00525B48" w:rsidRPr="00F256B5" w:rsidRDefault="00525B48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vAlign w:val="center"/>
          </w:tcPr>
          <w:p w14:paraId="6C5436F7" w14:textId="77777777" w:rsidR="00525B48" w:rsidRPr="00F256B5" w:rsidRDefault="00525B48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vAlign w:val="center"/>
          </w:tcPr>
          <w:p w14:paraId="75CD8695" w14:textId="77777777" w:rsidR="00525B48" w:rsidRPr="00F256B5" w:rsidRDefault="00525B48" w:rsidP="00F25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6B5">
              <w:rPr>
                <w:rFonts w:ascii="Times New Roman" w:hAnsi="Times New Roman" w:cs="Times New Roman"/>
                <w:b/>
                <w:bCs/>
              </w:rPr>
              <w:t>iskolai oktatás</w:t>
            </w:r>
          </w:p>
        </w:tc>
        <w:tc>
          <w:tcPr>
            <w:tcW w:w="4353" w:type="dxa"/>
            <w:vAlign w:val="center"/>
          </w:tcPr>
          <w:p w14:paraId="68B0EED9" w14:textId="77777777" w:rsidR="00525B48" w:rsidRPr="00F256B5" w:rsidRDefault="00525B48" w:rsidP="00F25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6B5">
              <w:rPr>
                <w:rFonts w:ascii="Times New Roman" w:hAnsi="Times New Roman" w:cs="Times New Roman"/>
                <w:b/>
                <w:bCs/>
              </w:rPr>
              <w:t>üzemi</w:t>
            </w:r>
          </w:p>
        </w:tc>
      </w:tr>
      <w:tr w:rsidR="00102C59" w:rsidRPr="00F256B5" w14:paraId="2C107113" w14:textId="77777777" w:rsidTr="00C90885">
        <w:tc>
          <w:tcPr>
            <w:tcW w:w="1323" w:type="dxa"/>
            <w:vMerge w:val="restart"/>
            <w:textDirection w:val="btLr"/>
            <w:vAlign w:val="center"/>
          </w:tcPr>
          <w:p w14:paraId="1E7276EA" w14:textId="77777777" w:rsidR="00102C59" w:rsidRPr="00F256B5" w:rsidRDefault="00102C59" w:rsidP="00F256B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Ágazati alapoktatás</w:t>
            </w:r>
          </w:p>
        </w:tc>
        <w:tc>
          <w:tcPr>
            <w:tcW w:w="1878" w:type="dxa"/>
            <w:vAlign w:val="center"/>
          </w:tcPr>
          <w:p w14:paraId="2848A46F" w14:textId="77777777" w:rsidR="00102C59" w:rsidRPr="00F256B5" w:rsidRDefault="00102C59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Munkavállalói ismeretek</w:t>
            </w:r>
          </w:p>
        </w:tc>
        <w:tc>
          <w:tcPr>
            <w:tcW w:w="1839" w:type="dxa"/>
            <w:vAlign w:val="center"/>
          </w:tcPr>
          <w:p w14:paraId="05D8FD5C" w14:textId="77777777" w:rsidR="00102C59" w:rsidRPr="00F256B5" w:rsidRDefault="00102C59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14:paraId="707C6D63" w14:textId="77777777" w:rsidR="00102C59" w:rsidRPr="00F256B5" w:rsidRDefault="00102C59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18 óra</w:t>
            </w:r>
          </w:p>
          <w:p w14:paraId="707D6D4B" w14:textId="77777777" w:rsidR="00102C59" w:rsidRPr="00F256B5" w:rsidRDefault="00102C59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Tartalma:</w:t>
            </w:r>
          </w:p>
          <w:p w14:paraId="16D6B9AE" w14:textId="77777777" w:rsidR="00102C59" w:rsidRPr="00F256B5" w:rsidRDefault="00102C59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469DFD2F" w14:textId="77777777" w:rsidR="00102C59" w:rsidRPr="00F256B5" w:rsidRDefault="00102C59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1.  Álláskeresés Karrierlehetőségek feltérképezése: önismeret, reális célkitűzések, helyi munkaerőpiac ismerete, mobilitás szerepe, szakképzések szerepe, képzési támogatások (ösztöndíjak rendszere) ismerete Álláskeresési módszerek: újsághirdetés, internetes álláskereső oldalak, személyes kapcsolatok, kapcsolati hálózat fontossága </w:t>
            </w:r>
          </w:p>
          <w:p w14:paraId="3606DE06" w14:textId="77777777" w:rsidR="00102C59" w:rsidRPr="00F256B5" w:rsidRDefault="00102C59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2. Munkajogi alapismeretek Foglalkoztatási formák: munkaviszony, megbízási jogviszony, vállalkozási jogviszony, közalkalmazotti jogviszony, közszolgálati jogviszony A tanulót érintő szakképzési munkaviszony lényege, jelentősége Atipikus munkavégzési formák a munka törvénykönyve szerint: távmunka, bedolgozói munkaviszony, munkaerő-kölcsönzés, egyszerűsített foglalkoztatás (mezőgazdasági, turisztikai idénymunka és alkalmi munka) Speciális jogviszonyok: önfoglalkoztatás, iskolaszövetkezet keretében végzett diákmunka, önkéntes munka </w:t>
            </w:r>
          </w:p>
          <w:p w14:paraId="40805FE0" w14:textId="77777777" w:rsidR="00102C59" w:rsidRPr="00F256B5" w:rsidRDefault="00102C59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3. Munkaviszony létesítése Felek a munkajogviszonyban. A munkaviszony alanyai A munkaviszony létesítése. A munkaszerződés. A munkaszerződés tartalma. </w:t>
            </w:r>
            <w:r w:rsidRPr="00F256B5">
              <w:rPr>
                <w:rFonts w:ascii="Times New Roman" w:hAnsi="Times New Roman" w:cs="Times New Roman"/>
              </w:rPr>
              <w:lastRenderedPageBreak/>
              <w:t xml:space="preserve">A munkaviszony kezdete létrejötte, fajtái. Próbaidő A munkavállaló és munkáltató alapvető kötelezettségei A munkaszerződés módosítása Munkaviszony megszűnése, megszüntetése Munkaidő és pihenőidő A munka díjazása (minimálbér, garantált bérminimum) </w:t>
            </w:r>
          </w:p>
          <w:p w14:paraId="17EAEA19" w14:textId="77777777" w:rsidR="00102C59" w:rsidRPr="00F256B5" w:rsidRDefault="00102C59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4.  Munkanélküliség Nemzeti Foglalkoztatási Szolgálat (NFSZ). Álláskeresőként történő nyilvántartásba vétel Az álláskeresési ellátások fajtái Álláskeresők számára nyújtandó támogatások (vállalkozóvá válás, közfoglalkoztatás, képzések, utazásiköltség-támogatások) Szolgáltatások álláskeresőknek (munkaerő-közvetítés, tanácsadás) Európai Foglalkoztatási Szolgálat (EURES)</w:t>
            </w:r>
          </w:p>
        </w:tc>
        <w:tc>
          <w:tcPr>
            <w:tcW w:w="4353" w:type="dxa"/>
            <w:vAlign w:val="center"/>
          </w:tcPr>
          <w:p w14:paraId="2A236CC4" w14:textId="77777777" w:rsidR="00102C59" w:rsidRPr="00F256B5" w:rsidRDefault="00102C59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2C59" w:rsidRPr="00F256B5" w14:paraId="3AA9B9EB" w14:textId="77777777" w:rsidTr="00C90885">
        <w:tc>
          <w:tcPr>
            <w:tcW w:w="1323" w:type="dxa"/>
            <w:vMerge/>
          </w:tcPr>
          <w:p w14:paraId="0DCE9F87" w14:textId="77777777" w:rsidR="00102C59" w:rsidRPr="00F256B5" w:rsidRDefault="00102C59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14:paraId="4ACAA54E" w14:textId="77777777" w:rsidR="00102C59" w:rsidRPr="00F256B5" w:rsidRDefault="00102C59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Munkavállalói idegen nyelv*</w:t>
            </w:r>
          </w:p>
        </w:tc>
        <w:tc>
          <w:tcPr>
            <w:tcW w:w="1839" w:type="dxa"/>
            <w:vAlign w:val="center"/>
          </w:tcPr>
          <w:p w14:paraId="5B348211" w14:textId="77777777" w:rsidR="00102C59" w:rsidRPr="00F256B5" w:rsidRDefault="00102C59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vAlign w:val="center"/>
          </w:tcPr>
          <w:p w14:paraId="086EB320" w14:textId="77777777" w:rsidR="00A3543C" w:rsidRPr="00F256B5" w:rsidRDefault="00A3543C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62 óra</w:t>
            </w:r>
          </w:p>
          <w:p w14:paraId="19DA8A26" w14:textId="77777777" w:rsidR="00A3543C" w:rsidRPr="00F256B5" w:rsidRDefault="00A3543C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Tartalma:</w:t>
            </w:r>
          </w:p>
          <w:p w14:paraId="6FF29E22" w14:textId="77777777" w:rsidR="00A3543C" w:rsidRPr="00F256B5" w:rsidRDefault="00A3543C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49A95F62" w14:textId="77777777" w:rsidR="00A3543C" w:rsidRPr="00F256B5" w:rsidRDefault="00A3543C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Az álláskeresés lépései, álláshirdetések.</w:t>
            </w:r>
            <w:r w:rsidRPr="00F256B5">
              <w:rPr>
                <w:rFonts w:ascii="Times New Roman" w:hAnsi="Times New Roman" w:cs="Times New Roman"/>
              </w:rPr>
              <w:br/>
              <w:t>-álláskereséshez kapcsolódó szókincs</w:t>
            </w:r>
            <w:r w:rsidRPr="00F256B5">
              <w:rPr>
                <w:rFonts w:ascii="Times New Roman" w:hAnsi="Times New Roman" w:cs="Times New Roman"/>
              </w:rPr>
              <w:br/>
              <w:t>-álláshirdetések megértése és a hozzájuk kapcsolódó végzettségek, képzettségek, képességek</w:t>
            </w:r>
            <w:r w:rsidRPr="00F256B5">
              <w:rPr>
                <w:rFonts w:ascii="Times New Roman" w:hAnsi="Times New Roman" w:cs="Times New Roman"/>
              </w:rPr>
              <w:br/>
              <w:t>-álláskereséssel kapcsolatos űrlapok kitöltése</w:t>
            </w:r>
            <w:r w:rsidRPr="00F256B5">
              <w:rPr>
                <w:rFonts w:ascii="Times New Roman" w:hAnsi="Times New Roman" w:cs="Times New Roman"/>
              </w:rPr>
              <w:br/>
            </w:r>
            <w:r w:rsidRPr="00F256B5">
              <w:rPr>
                <w:rFonts w:ascii="Times New Roman" w:hAnsi="Times New Roman" w:cs="Times New Roman"/>
              </w:rPr>
              <w:br/>
              <w:t>Önéletrajz és motivációs levél.</w:t>
            </w:r>
            <w:r w:rsidRPr="00F256B5">
              <w:rPr>
                <w:rFonts w:ascii="Times New Roman" w:hAnsi="Times New Roman" w:cs="Times New Roman"/>
              </w:rPr>
              <w:br/>
              <w:t>-önéletrajzok típusai, tartalmi és formai követelményei, szófordulatai</w:t>
            </w:r>
            <w:r w:rsidRPr="00F256B5">
              <w:rPr>
                <w:rFonts w:ascii="Times New Roman" w:hAnsi="Times New Roman" w:cs="Times New Roman"/>
              </w:rPr>
              <w:br/>
              <w:t>-önéletrajz önálló megfogalmazása</w:t>
            </w:r>
            <w:r w:rsidRPr="00F256B5">
              <w:rPr>
                <w:rFonts w:ascii="Times New Roman" w:hAnsi="Times New Roman" w:cs="Times New Roman"/>
              </w:rPr>
              <w:br/>
              <w:t>-az állás megpályázásához használt hivatalos levél tartalmi és formai követelményei</w:t>
            </w:r>
            <w:r w:rsidRPr="00F256B5">
              <w:rPr>
                <w:rFonts w:ascii="Times New Roman" w:hAnsi="Times New Roman" w:cs="Times New Roman"/>
              </w:rPr>
              <w:br/>
            </w:r>
            <w:r w:rsidRPr="00F256B5">
              <w:rPr>
                <w:rFonts w:ascii="Times New Roman" w:hAnsi="Times New Roman" w:cs="Times New Roman"/>
              </w:rPr>
              <w:br/>
              <w:t>„</w:t>
            </w:r>
            <w:proofErr w:type="spellStart"/>
            <w:r w:rsidRPr="00F256B5">
              <w:rPr>
                <w:rFonts w:ascii="Times New Roman" w:hAnsi="Times New Roman" w:cs="Times New Roman"/>
              </w:rPr>
              <w:t>Small</w:t>
            </w:r>
            <w:proofErr w:type="spellEnd"/>
            <w:r w:rsidRPr="00F25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6B5">
              <w:rPr>
                <w:rFonts w:ascii="Times New Roman" w:hAnsi="Times New Roman" w:cs="Times New Roman"/>
              </w:rPr>
              <w:t>talk</w:t>
            </w:r>
            <w:proofErr w:type="spellEnd"/>
            <w:r w:rsidRPr="00F256B5">
              <w:rPr>
                <w:rFonts w:ascii="Times New Roman" w:hAnsi="Times New Roman" w:cs="Times New Roman"/>
              </w:rPr>
              <w:t>” – általános társalgás.</w:t>
            </w:r>
            <w:r w:rsidRPr="00F256B5">
              <w:rPr>
                <w:rFonts w:ascii="Times New Roman" w:hAnsi="Times New Roman" w:cs="Times New Roman"/>
              </w:rPr>
              <w:br/>
              <w:t>-</w:t>
            </w:r>
            <w:proofErr w:type="spellStart"/>
            <w:r w:rsidRPr="00F256B5">
              <w:rPr>
                <w:rFonts w:ascii="Times New Roman" w:hAnsi="Times New Roman" w:cs="Times New Roman"/>
              </w:rPr>
              <w:t>small</w:t>
            </w:r>
            <w:proofErr w:type="spellEnd"/>
            <w:r w:rsidRPr="00F25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6B5">
              <w:rPr>
                <w:rFonts w:ascii="Times New Roman" w:hAnsi="Times New Roman" w:cs="Times New Roman"/>
              </w:rPr>
              <w:t>talk</w:t>
            </w:r>
            <w:proofErr w:type="spellEnd"/>
            <w:r w:rsidRPr="00F256B5">
              <w:rPr>
                <w:rFonts w:ascii="Times New Roman" w:hAnsi="Times New Roman" w:cs="Times New Roman"/>
              </w:rPr>
              <w:t xml:space="preserve"> az állásinterjún</w:t>
            </w:r>
            <w:r w:rsidRPr="00F256B5">
              <w:rPr>
                <w:rFonts w:ascii="Times New Roman" w:hAnsi="Times New Roman" w:cs="Times New Roman"/>
              </w:rPr>
              <w:br/>
            </w:r>
            <w:r w:rsidRPr="00F256B5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F256B5">
              <w:rPr>
                <w:rFonts w:ascii="Times New Roman" w:hAnsi="Times New Roman" w:cs="Times New Roman"/>
              </w:rPr>
              <w:t>small</w:t>
            </w:r>
            <w:proofErr w:type="spellEnd"/>
            <w:r w:rsidRPr="00F25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6B5">
              <w:rPr>
                <w:rFonts w:ascii="Times New Roman" w:hAnsi="Times New Roman" w:cs="Times New Roman"/>
              </w:rPr>
              <w:t>talk</w:t>
            </w:r>
            <w:proofErr w:type="spellEnd"/>
            <w:r w:rsidRPr="00F256B5">
              <w:rPr>
                <w:rFonts w:ascii="Times New Roman" w:hAnsi="Times New Roman" w:cs="Times New Roman"/>
              </w:rPr>
              <w:t xml:space="preserve"> szerepe: </w:t>
            </w:r>
            <w:proofErr w:type="spellStart"/>
            <w:r w:rsidRPr="00F256B5">
              <w:rPr>
                <w:rFonts w:ascii="Times New Roman" w:hAnsi="Times New Roman" w:cs="Times New Roman"/>
              </w:rPr>
              <w:t>ráhangolódás</w:t>
            </w:r>
            <w:proofErr w:type="spellEnd"/>
            <w:r w:rsidRPr="00F256B5">
              <w:rPr>
                <w:rFonts w:ascii="Times New Roman" w:hAnsi="Times New Roman" w:cs="Times New Roman"/>
              </w:rPr>
              <w:t>, csend megtörése, feszültségoldás, a beszélgetés lezárása</w:t>
            </w:r>
            <w:r w:rsidRPr="00F256B5">
              <w:rPr>
                <w:rFonts w:ascii="Times New Roman" w:hAnsi="Times New Roman" w:cs="Times New Roman"/>
              </w:rPr>
              <w:br/>
              <w:t>-</w:t>
            </w:r>
            <w:proofErr w:type="spellStart"/>
            <w:r w:rsidRPr="00F256B5">
              <w:rPr>
                <w:rFonts w:ascii="Times New Roman" w:hAnsi="Times New Roman" w:cs="Times New Roman"/>
              </w:rPr>
              <w:t>small</w:t>
            </w:r>
            <w:proofErr w:type="spellEnd"/>
            <w:r w:rsidRPr="00F25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6B5">
              <w:rPr>
                <w:rFonts w:ascii="Times New Roman" w:hAnsi="Times New Roman" w:cs="Times New Roman"/>
              </w:rPr>
              <w:t>talk</w:t>
            </w:r>
            <w:proofErr w:type="spellEnd"/>
            <w:r w:rsidRPr="00F256B5">
              <w:rPr>
                <w:rFonts w:ascii="Times New Roman" w:hAnsi="Times New Roman" w:cs="Times New Roman"/>
              </w:rPr>
              <w:t xml:space="preserve"> témái: időjárás, közlekedés, étkezés, család, hobbi, szabadidő</w:t>
            </w:r>
            <w:r w:rsidRPr="00F256B5">
              <w:rPr>
                <w:rFonts w:ascii="Times New Roman" w:hAnsi="Times New Roman" w:cs="Times New Roman"/>
              </w:rPr>
              <w:br/>
              <w:t>-kérdésfeltevés és a beszélgetésben való aktív részvétel szabályai, fordulatai</w:t>
            </w:r>
            <w:r w:rsidRPr="00F256B5">
              <w:rPr>
                <w:rFonts w:ascii="Times New Roman" w:hAnsi="Times New Roman" w:cs="Times New Roman"/>
              </w:rPr>
              <w:br/>
            </w:r>
            <w:r w:rsidRPr="00F256B5">
              <w:rPr>
                <w:rFonts w:ascii="Times New Roman" w:hAnsi="Times New Roman" w:cs="Times New Roman"/>
              </w:rPr>
              <w:br/>
              <w:t xml:space="preserve">Állásinterjú. </w:t>
            </w:r>
            <w:r w:rsidRPr="00F256B5">
              <w:rPr>
                <w:rFonts w:ascii="Times New Roman" w:hAnsi="Times New Roman" w:cs="Times New Roman"/>
              </w:rPr>
              <w:br/>
              <w:t>-hatékony kommunikáció az állásinterjún</w:t>
            </w:r>
            <w:r w:rsidRPr="00F256B5">
              <w:rPr>
                <w:rFonts w:ascii="Times New Roman" w:hAnsi="Times New Roman" w:cs="Times New Roman"/>
              </w:rPr>
              <w:br/>
              <w:t>-bemutatkozás személyes és szakmai vonatkozással is</w:t>
            </w:r>
            <w:r w:rsidRPr="00F256B5">
              <w:rPr>
                <w:rFonts w:ascii="Times New Roman" w:hAnsi="Times New Roman" w:cs="Times New Roman"/>
              </w:rPr>
              <w:br/>
              <w:t>-tájékozódás munkalehetőségekről, munkakörülményekről</w:t>
            </w:r>
            <w:r w:rsidRPr="00F256B5">
              <w:rPr>
                <w:rFonts w:ascii="Times New Roman" w:hAnsi="Times New Roman" w:cs="Times New Roman"/>
              </w:rPr>
              <w:br/>
              <w:t>-erősségek kiemelése</w:t>
            </w:r>
            <w:r w:rsidRPr="00F256B5">
              <w:rPr>
                <w:rFonts w:ascii="Times New Roman" w:hAnsi="Times New Roman" w:cs="Times New Roman"/>
              </w:rPr>
              <w:br/>
              <w:t>-kérdésfeltevés a betölteni kívánt munkakörrel kapcsolatban</w:t>
            </w:r>
          </w:p>
          <w:p w14:paraId="01BD1523" w14:textId="77777777" w:rsidR="00102C59" w:rsidRPr="00F256B5" w:rsidRDefault="00102C59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vAlign w:val="center"/>
          </w:tcPr>
          <w:p w14:paraId="4DE08DB8" w14:textId="77777777" w:rsidR="00102C59" w:rsidRPr="00F256B5" w:rsidRDefault="00102C59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057B" w:rsidRPr="00F256B5" w14:paraId="6B228BDF" w14:textId="77777777" w:rsidTr="000E54A5">
        <w:tc>
          <w:tcPr>
            <w:tcW w:w="1323" w:type="dxa"/>
            <w:vMerge/>
          </w:tcPr>
          <w:p w14:paraId="1C4E3055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14:paraId="7EA0FD0C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Gazdasági ismeretek</w:t>
            </w:r>
          </w:p>
        </w:tc>
        <w:tc>
          <w:tcPr>
            <w:tcW w:w="1839" w:type="dxa"/>
            <w:vAlign w:val="center"/>
          </w:tcPr>
          <w:p w14:paraId="0118C334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14:paraId="2E054F86" w14:textId="77777777" w:rsidR="007C057B" w:rsidRPr="00F256B5" w:rsidRDefault="007C057B" w:rsidP="00F256B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>216 óra</w:t>
            </w:r>
          </w:p>
          <w:p w14:paraId="747A11C0" w14:textId="77777777" w:rsidR="00F256B5" w:rsidRDefault="007C057B" w:rsidP="00F256B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>Tartalma:</w:t>
            </w:r>
          </w:p>
          <w:p w14:paraId="6D0077F8" w14:textId="77777777" w:rsidR="00F256B5" w:rsidRDefault="00F256B5" w:rsidP="00F256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2BEC22C5" w14:textId="0A07EC4A" w:rsidR="007C057B" w:rsidRPr="00F256B5" w:rsidRDefault="007C057B" w:rsidP="00F256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256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Gazdasági alapfogalmak </w:t>
            </w:r>
          </w:p>
          <w:p w14:paraId="1CFEB1D7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 szükséglet és a javak fogalma, főbb csoportjai és kapcsolatai, a gazdasági körforgás, termelés, a munkamegosztás szerepe. </w:t>
            </w:r>
          </w:p>
          <w:p w14:paraId="71F94983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Termelési tényezők típusai, jellemzői. </w:t>
            </w:r>
          </w:p>
          <w:p w14:paraId="03862094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 gazdaság szereplői. Gazdasági rendszerek, a piacgazdaság kialakulása. </w:t>
            </w:r>
          </w:p>
          <w:p w14:paraId="4B9C7627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Piaci alapfogalmak: a piac fogalma, fajtái, szereplői, elemei. Piac és pénz. Pénz fejlődése, funkciói.</w:t>
            </w:r>
          </w:p>
          <w:p w14:paraId="4C6D8C56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AD94BD" w14:textId="29F5BC3B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háztartás gazdálkodása </w:t>
            </w:r>
          </w:p>
          <w:p w14:paraId="1B2FD3CE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Család fogalma és funkciói. </w:t>
            </w:r>
          </w:p>
          <w:p w14:paraId="14DD41B5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Munkamegosztás a háztatásokban. Időgazdálkodás. </w:t>
            </w:r>
          </w:p>
          <w:p w14:paraId="072E7541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Háztartások bevételei és kiadásai. A háztartások költségvetése. </w:t>
            </w:r>
          </w:p>
          <w:p w14:paraId="1C54F071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 háztartások pénzgazdálkodása, a megtakarítások és hitelek szerepe. A háztartások vagyona. </w:t>
            </w:r>
          </w:p>
          <w:p w14:paraId="0198F0E0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5D8256" w14:textId="25431C3C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vállalat termelői magatartása </w:t>
            </w:r>
          </w:p>
          <w:p w14:paraId="155E0998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Háztartás és vállalat. Vállalat és vállalkozás. A vállalat környezete, piaci kapcsolatai, cél-rendszere, csoportjai. </w:t>
            </w:r>
          </w:p>
          <w:p w14:paraId="53A2BDD2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Vállalkozási formák. </w:t>
            </w:r>
          </w:p>
          <w:p w14:paraId="25590492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Az egyéni vállalkozások jellemzői, alapítása, szüneteltetése, megszűnése. </w:t>
            </w:r>
          </w:p>
          <w:p w14:paraId="6311225D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 társas vállalkozások alapításának, működésének közös vonásai. A társas vállalkozások megszűnése. A társas vállalkozások formái, sajátosságai. </w:t>
            </w:r>
          </w:p>
          <w:p w14:paraId="23603502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DE64CB" w14:textId="1CAB67F1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Az állam gazdasági szerepe, feladatai </w:t>
            </w:r>
          </w:p>
          <w:p w14:paraId="3ACD9C22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Az állam feladatai. Az állami szerepvállalás változása. </w:t>
            </w:r>
          </w:p>
          <w:p w14:paraId="7CEB9CC3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Az állam gazdasági szerepe, a gazdasági beavatkozás alapvető területei. </w:t>
            </w:r>
          </w:p>
          <w:p w14:paraId="75E9F1ED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Az állam gazdálkodása, az államháztartás rendszere. A központi költségvetés. </w:t>
            </w:r>
          </w:p>
          <w:p w14:paraId="2AF31280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1986A6" w14:textId="318BED9F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Jogi alapfogalmak </w:t>
            </w:r>
          </w:p>
          <w:p w14:paraId="504F7974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 jog lényege, fogalma, funkciói. </w:t>
            </w:r>
          </w:p>
          <w:p w14:paraId="13F3273E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 jogforrás és jogforrási hierarchiája. </w:t>
            </w:r>
          </w:p>
          <w:p w14:paraId="72352FAA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 jogviszony. </w:t>
            </w:r>
          </w:p>
          <w:p w14:paraId="7D728B29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 jogalkotás, a jogszabályok. A jogszabályok érvényesség és </w:t>
            </w:r>
            <w:proofErr w:type="spellStart"/>
            <w:r w:rsidRPr="00F256B5">
              <w:rPr>
                <w:rFonts w:ascii="Times New Roman" w:hAnsi="Times New Roman" w:cs="Times New Roman"/>
                <w:sz w:val="22"/>
                <w:szCs w:val="22"/>
              </w:rPr>
              <w:t>hatályossága</w:t>
            </w:r>
            <w:proofErr w:type="spellEnd"/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2E518E38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 jogrendszer felépítés. </w:t>
            </w:r>
          </w:p>
          <w:p w14:paraId="09C9CA98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6DF14D" w14:textId="26D5AFCF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Tudatos fogyasztói magatartás </w:t>
            </w:r>
          </w:p>
          <w:p w14:paraId="1DCEE6C6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Fogyasztóvédelmi alapismeretek </w:t>
            </w:r>
          </w:p>
          <w:p w14:paraId="2577FE91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 fogyasztók alapvető jogai. </w:t>
            </w:r>
          </w:p>
          <w:p w14:paraId="076DC2D7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Szavatosságra és jótállásra vonatkozó tudnivalók. </w:t>
            </w:r>
          </w:p>
          <w:p w14:paraId="18D8747F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Fogyasztóvédelmi szervezetek, fogyasztóvédelmi rendelkezések, fogyasztói jogok gyakorlása. </w:t>
            </w:r>
          </w:p>
          <w:p w14:paraId="42F9DD11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Fenntartható fejlődés, fenntartható fogyasztás. </w:t>
            </w:r>
          </w:p>
          <w:p w14:paraId="06A2A01C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E4F7DD" w14:textId="2590AA53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Marketing alapfogalmak </w:t>
            </w:r>
          </w:p>
          <w:p w14:paraId="16059AC6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 marketing szerepe a vállalkozásban. </w:t>
            </w:r>
          </w:p>
          <w:p w14:paraId="700F6E53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Marketingstratégia. </w:t>
            </w:r>
          </w:p>
          <w:p w14:paraId="1B086289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Marketingmix és elemei. </w:t>
            </w:r>
          </w:p>
          <w:p w14:paraId="49E3FC6E" w14:textId="77777777" w:rsidR="000E54A5" w:rsidRPr="00F256B5" w:rsidRDefault="000E54A5" w:rsidP="00F256B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6FDC00E6" w14:textId="16A8196C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256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Nemzetközi gazdasági kapcsolatok </w:t>
            </w:r>
          </w:p>
          <w:p w14:paraId="661B5909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 nemzetközi gazdasági kapcsolatok szükségessége, a nemzetközi munkamegosztás. </w:t>
            </w:r>
          </w:p>
          <w:p w14:paraId="4233943F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Kereskedelempolitikai irányzatok. </w:t>
            </w:r>
          </w:p>
          <w:p w14:paraId="4FCB16E4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 külkereskedelem alapvető formái. </w:t>
            </w:r>
          </w:p>
          <w:p w14:paraId="3D3A1925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Nemzetközi elszámolások eszközei. </w:t>
            </w:r>
          </w:p>
          <w:p w14:paraId="78E384FE" w14:textId="77777777" w:rsidR="007C057B" w:rsidRPr="00F256B5" w:rsidRDefault="007C057B" w:rsidP="00F256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 gazdasági integrációk szerepe és típusai. </w:t>
            </w:r>
          </w:p>
          <w:p w14:paraId="4B71FB56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Az Európai Unió fejlődése és működése.</w:t>
            </w:r>
          </w:p>
        </w:tc>
        <w:tc>
          <w:tcPr>
            <w:tcW w:w="4353" w:type="dxa"/>
            <w:vAlign w:val="center"/>
          </w:tcPr>
          <w:p w14:paraId="6EC3DDD8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057B" w:rsidRPr="00F256B5" w14:paraId="7E2278E1" w14:textId="77777777" w:rsidTr="00C90885">
        <w:tc>
          <w:tcPr>
            <w:tcW w:w="1323" w:type="dxa"/>
            <w:vMerge/>
          </w:tcPr>
          <w:p w14:paraId="275CD323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14:paraId="2F1CB990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Vállalkozások működtetése</w:t>
            </w:r>
          </w:p>
        </w:tc>
        <w:tc>
          <w:tcPr>
            <w:tcW w:w="1839" w:type="dxa"/>
            <w:vAlign w:val="center"/>
          </w:tcPr>
          <w:p w14:paraId="7C07869A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vAlign w:val="center"/>
          </w:tcPr>
          <w:p w14:paraId="47C3B21D" w14:textId="77777777" w:rsidR="007C057B" w:rsidRPr="00F256B5" w:rsidRDefault="007C057B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108 óra</w:t>
            </w:r>
          </w:p>
          <w:p w14:paraId="3994D93A" w14:textId="77777777" w:rsidR="007C057B" w:rsidRPr="00F256B5" w:rsidRDefault="007C057B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Tartalma:</w:t>
            </w:r>
          </w:p>
          <w:p w14:paraId="1E5E65FB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267B14D8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gazdálkodási folyamatok elszámolása Árbevétel, kiadás, költség fogalma. </w:t>
            </w:r>
          </w:p>
          <w:p w14:paraId="5ADB60F5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Költségek csoportosítása, fajtái. </w:t>
            </w:r>
          </w:p>
          <w:p w14:paraId="2D238394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kalkuláció, az önköltség. </w:t>
            </w:r>
          </w:p>
          <w:p w14:paraId="467B7FCF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vállalkozás eredménye, a nyereségre ható tényezők. </w:t>
            </w:r>
          </w:p>
          <w:p w14:paraId="0AE30723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Az árak szerepe a gazdasági döntésekben. Statisztikai alapfogalmak </w:t>
            </w:r>
          </w:p>
          <w:p w14:paraId="42958283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statisztika fogalma, ágai. </w:t>
            </w:r>
          </w:p>
          <w:p w14:paraId="7CBCA949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statisztikai sokaság fogalma, fajtái, jellemzői. A statisztikai ismérv és fajtái. </w:t>
            </w:r>
          </w:p>
          <w:p w14:paraId="6CB76395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Az információk forrásai, az információszerzés eszközei. </w:t>
            </w:r>
          </w:p>
          <w:p w14:paraId="527433F4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statisztikai sor fogalma, fajtái, készítésének szabályai. </w:t>
            </w:r>
          </w:p>
          <w:p w14:paraId="4EF9F5FA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statisztikai tábla fogalma, statisztikai táblák típusai. </w:t>
            </w:r>
          </w:p>
          <w:p w14:paraId="665E4598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statisztikai adatok ábrázolása. </w:t>
            </w:r>
          </w:p>
          <w:p w14:paraId="49A0C6E3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statisztikai adatok összehasonlítása: viszonyszámok és alkalmazásuk. </w:t>
            </w:r>
          </w:p>
          <w:p w14:paraId="37FAD72B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viszonyszámok csoportosítása. </w:t>
            </w:r>
          </w:p>
          <w:p w14:paraId="2D1D6B42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dinamikus viszonyszámok és összefüggéseik. A megoszlási viszonyszám és összefüggései. Középértékek és alkalmazásuk. </w:t>
            </w:r>
          </w:p>
          <w:p w14:paraId="5CA88643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Számított középértékek (számtani átlag, súlyozott számtani átlag, mértani átlag) Helyzeti középértékek: </w:t>
            </w:r>
            <w:proofErr w:type="spellStart"/>
            <w:r w:rsidRPr="00F256B5">
              <w:rPr>
                <w:rFonts w:ascii="Times New Roman" w:hAnsi="Times New Roman" w:cs="Times New Roman"/>
              </w:rPr>
              <w:t>módusz</w:t>
            </w:r>
            <w:proofErr w:type="spellEnd"/>
            <w:r w:rsidRPr="00F256B5">
              <w:rPr>
                <w:rFonts w:ascii="Times New Roman" w:hAnsi="Times New Roman" w:cs="Times New Roman"/>
              </w:rPr>
              <w:t>, medián.</w:t>
            </w:r>
          </w:p>
        </w:tc>
        <w:tc>
          <w:tcPr>
            <w:tcW w:w="4353" w:type="dxa"/>
            <w:vAlign w:val="center"/>
          </w:tcPr>
          <w:p w14:paraId="48339686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057B" w:rsidRPr="00F256B5" w14:paraId="29AACD88" w14:textId="77777777" w:rsidTr="00C90885">
        <w:tc>
          <w:tcPr>
            <w:tcW w:w="1323" w:type="dxa"/>
            <w:vMerge/>
          </w:tcPr>
          <w:p w14:paraId="0B8446A7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14:paraId="6C973255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1839" w:type="dxa"/>
            <w:vAlign w:val="center"/>
          </w:tcPr>
          <w:p w14:paraId="7F72D385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14:paraId="7329A434" w14:textId="77777777" w:rsidR="007C057B" w:rsidRPr="00F256B5" w:rsidRDefault="007C057B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108 óra</w:t>
            </w:r>
          </w:p>
          <w:p w14:paraId="1F8D47B8" w14:textId="460761ED" w:rsidR="007C057B" w:rsidRPr="00F256B5" w:rsidRDefault="007C057B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Tartalma:</w:t>
            </w:r>
          </w:p>
          <w:p w14:paraId="0A0515D2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0022C0B5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1. Kapcsolatok a mindennapokban.  A viselkedéskultúra alapjai, illem, etikett, protokoll értelmezése. A köszönés, megszólítás, bemutatkozás, bemutatás, társalgás, vita, konfliktusmegoldás fogalmainak bemutatása és gyakorlati alkalmazása, elmélyítése a kulturált viselkedésben. A mindennapi, a hivatali és az alkalmi öltözködés megismerése. Gasztronómiai alapismeretek, alapelvárások megismerése. </w:t>
            </w:r>
          </w:p>
          <w:p w14:paraId="504781B2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2. A munkahelyi kapcsolattartás szabályai Pontos munkavégzés, csoportközi viszonyok, a vezető és beosztott viszonya, generációs problémák a munkahelyen, azok kezelése. A társasági élet speciális lehetőségei (névjegy és névjegyhasználat, telefonhasználat, dohányzás, ajándékozás) és gyakorlati alkalmazási lehetőségük, lehetőleg élet közeli helyzetekben. </w:t>
            </w:r>
          </w:p>
          <w:p w14:paraId="62476E5E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3. A kommunikációs folyamat.  A kommunikáció alapfogalmai. A verbális jelek, nem verbális jelek, a kommunikációs kapcsolatok, az írásbeli és szóbeli kommunikáció fajtái. A kommunikációs zavarok, kommunikációs technikák gyakorlása. </w:t>
            </w:r>
          </w:p>
          <w:p w14:paraId="6961F92B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4. Ön-és társismeret fejlesztése Önelemzés, önkifejezés, érzések, érzelmek, gondolatok kifejezése, a kommunikációs stílusok használata, a hatékony, sikeres kommunikáció akadályai, konfliktuskezelés.</w:t>
            </w:r>
          </w:p>
        </w:tc>
        <w:tc>
          <w:tcPr>
            <w:tcW w:w="4353" w:type="dxa"/>
            <w:vAlign w:val="center"/>
          </w:tcPr>
          <w:p w14:paraId="6EA0CB79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057B" w:rsidRPr="00F256B5" w14:paraId="249E52CC" w14:textId="77777777" w:rsidTr="00461F23">
        <w:tc>
          <w:tcPr>
            <w:tcW w:w="1323" w:type="dxa"/>
            <w:vMerge/>
          </w:tcPr>
          <w:p w14:paraId="4EA9C144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14:paraId="616826DE" w14:textId="3E90AE38" w:rsidR="007C057B" w:rsidRPr="00F256B5" w:rsidRDefault="00461F23" w:rsidP="00461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Üzleti levelezés</w:t>
            </w:r>
          </w:p>
        </w:tc>
        <w:tc>
          <w:tcPr>
            <w:tcW w:w="1839" w:type="dxa"/>
            <w:vAlign w:val="center"/>
          </w:tcPr>
          <w:p w14:paraId="7E9367B0" w14:textId="036EC9DB" w:rsidR="007C057B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73A7F254" w14:textId="5C893842" w:rsidR="00951B35" w:rsidRPr="00F256B5" w:rsidRDefault="00951B35" w:rsidP="00F25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Üzleti levelezés</w:t>
            </w:r>
          </w:p>
        </w:tc>
        <w:tc>
          <w:tcPr>
            <w:tcW w:w="4352" w:type="dxa"/>
            <w:vAlign w:val="center"/>
          </w:tcPr>
          <w:p w14:paraId="0D087EFF" w14:textId="77777777" w:rsidR="007C057B" w:rsidRPr="00F256B5" w:rsidRDefault="007C057B" w:rsidP="00F256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>72 óra</w:t>
            </w:r>
          </w:p>
          <w:p w14:paraId="19FCC77E" w14:textId="77777777" w:rsidR="007C057B" w:rsidRPr="00F256B5" w:rsidRDefault="007C057B" w:rsidP="00F256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>Tartalma:</w:t>
            </w:r>
          </w:p>
          <w:p w14:paraId="117DF1DC" w14:textId="77777777" w:rsidR="007C057B" w:rsidRPr="00F256B5" w:rsidRDefault="007C057B" w:rsidP="00F256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E9680F" w14:textId="062EE89E" w:rsidR="00C77B07" w:rsidRDefault="00C77B07" w:rsidP="00F256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Szövegszerkesztő illetve táblázatkezelő szoftverrel alapszintű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dokumentum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illetve táblázat készítése és formázása.</w:t>
            </w:r>
          </w:p>
          <w:p w14:paraId="4AF7D6A9" w14:textId="7C557892" w:rsidR="007C057B" w:rsidRPr="00C77B07" w:rsidRDefault="00C77B07" w:rsidP="00C77B0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Az üzleti levél (ajánlatkérés, megrendelés, megrendelés visszaigazolása, érdeklődő levél) tartalmi és formai követelményei.</w:t>
            </w:r>
            <w:r w:rsidR="007C057B" w:rsidRPr="00F256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53" w:type="dxa"/>
            <w:vAlign w:val="center"/>
          </w:tcPr>
          <w:p w14:paraId="20F2FB45" w14:textId="77777777" w:rsidR="007C057B" w:rsidRPr="00F256B5" w:rsidRDefault="007C057B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B33" w:rsidRPr="00F256B5" w14:paraId="149E27AC" w14:textId="77777777" w:rsidTr="00C90885">
        <w:tc>
          <w:tcPr>
            <w:tcW w:w="1323" w:type="dxa"/>
            <w:vMerge w:val="restart"/>
          </w:tcPr>
          <w:p w14:paraId="6E964CF6" w14:textId="77777777" w:rsidR="00375B33" w:rsidRPr="00F256B5" w:rsidRDefault="00375B33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 w:val="restart"/>
            <w:vAlign w:val="center"/>
          </w:tcPr>
          <w:p w14:paraId="171364DB" w14:textId="7EC3060B" w:rsidR="00375B33" w:rsidRPr="00F256B5" w:rsidRDefault="00375B33" w:rsidP="00F25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Termékismeret</w:t>
            </w:r>
          </w:p>
        </w:tc>
        <w:tc>
          <w:tcPr>
            <w:tcW w:w="1839" w:type="dxa"/>
            <w:vAlign w:val="center"/>
          </w:tcPr>
          <w:p w14:paraId="5E10DB95" w14:textId="40C2A8B6" w:rsidR="00375B33" w:rsidRDefault="00375B33" w:rsidP="00F25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Általános áruismeret</w:t>
            </w:r>
          </w:p>
        </w:tc>
        <w:tc>
          <w:tcPr>
            <w:tcW w:w="4352" w:type="dxa"/>
            <w:vAlign w:val="center"/>
          </w:tcPr>
          <w:p w14:paraId="1815E400" w14:textId="77777777" w:rsidR="00375B33" w:rsidRPr="000E0FFD" w:rsidRDefault="00375B33" w:rsidP="00F256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FFD">
              <w:rPr>
                <w:rFonts w:ascii="Times New Roman" w:hAnsi="Times New Roman" w:cs="Times New Roman"/>
                <w:sz w:val="22"/>
                <w:szCs w:val="22"/>
              </w:rPr>
              <w:t>36 óra</w:t>
            </w:r>
          </w:p>
          <w:p w14:paraId="098FDFCE" w14:textId="77777777" w:rsidR="00375B33" w:rsidRPr="000E0FFD" w:rsidRDefault="00375B33" w:rsidP="00F256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FFD">
              <w:rPr>
                <w:rFonts w:ascii="Times New Roman" w:hAnsi="Times New Roman" w:cs="Times New Roman"/>
                <w:sz w:val="22"/>
                <w:szCs w:val="22"/>
              </w:rPr>
              <w:t>Tartalma:</w:t>
            </w:r>
          </w:p>
          <w:p w14:paraId="6E43C67D" w14:textId="77777777" w:rsidR="000E0FFD" w:rsidRPr="00F256B5" w:rsidRDefault="000E0FFD" w:rsidP="000E0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Árurendszerek: </w:t>
            </w:r>
          </w:p>
          <w:p w14:paraId="39228D11" w14:textId="77777777" w:rsidR="000E0FFD" w:rsidRPr="00F256B5" w:rsidRDefault="000E0FFD" w:rsidP="000E0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Árurendszerek </w:t>
            </w:r>
          </w:p>
          <w:p w14:paraId="7D8A8F20" w14:textId="77777777" w:rsidR="000E0FFD" w:rsidRPr="00F256B5" w:rsidRDefault="000E0FFD" w:rsidP="000E0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A vonalkód alkalmazása a kereskedelemben </w:t>
            </w:r>
          </w:p>
          <w:p w14:paraId="47A1C98B" w14:textId="77777777" w:rsidR="000E0FFD" w:rsidRPr="00F256B5" w:rsidRDefault="000E0FFD" w:rsidP="000E0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EPOS-rendszer, </w:t>
            </w:r>
            <w:proofErr w:type="spellStart"/>
            <w:r w:rsidRPr="00F256B5">
              <w:rPr>
                <w:rFonts w:ascii="Times New Roman" w:hAnsi="Times New Roman" w:cs="Times New Roman"/>
                <w:color w:val="000000"/>
              </w:rPr>
              <w:t>Auto</w:t>
            </w:r>
            <w:proofErr w:type="spellEnd"/>
            <w:r w:rsidRPr="00F256B5">
              <w:rPr>
                <w:rFonts w:ascii="Times New Roman" w:hAnsi="Times New Roman" w:cs="Times New Roman"/>
                <w:color w:val="000000"/>
              </w:rPr>
              <w:t xml:space="preserve">-ID-eszközök </w:t>
            </w:r>
          </w:p>
          <w:p w14:paraId="24BDAA59" w14:textId="77777777" w:rsidR="000E0FFD" w:rsidRPr="00F256B5" w:rsidRDefault="000E0FFD" w:rsidP="000E0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1B3CCB70" w14:textId="77777777" w:rsidR="000E0FFD" w:rsidRPr="00F256B5" w:rsidRDefault="000E0FFD" w:rsidP="000E0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Minőség: </w:t>
            </w:r>
          </w:p>
          <w:p w14:paraId="06553686" w14:textId="77777777" w:rsidR="000E0FFD" w:rsidRPr="00F256B5" w:rsidRDefault="000E0FFD" w:rsidP="000E0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E1953F4" w14:textId="77777777" w:rsidR="000E0FFD" w:rsidRPr="00F256B5" w:rsidRDefault="000E0FFD" w:rsidP="000E0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Minőségi osztályok, minőségtanúsítás eszközei </w:t>
            </w:r>
          </w:p>
          <w:p w14:paraId="7CB65DA0" w14:textId="77777777" w:rsidR="000E0FFD" w:rsidRDefault="000E0FFD" w:rsidP="000E0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Szabványok, szabványosítás </w:t>
            </w:r>
          </w:p>
          <w:p w14:paraId="22A1978E" w14:textId="77777777" w:rsidR="005C43D1" w:rsidRDefault="005C43D1" w:rsidP="000E0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D7336E4" w14:textId="1AD44EE3" w:rsidR="005C43D1" w:rsidRDefault="005C43D1" w:rsidP="000E0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Csomagolás:</w:t>
            </w:r>
          </w:p>
          <w:p w14:paraId="6C721303" w14:textId="50955A0E" w:rsidR="005C43D1" w:rsidRDefault="005C43D1" w:rsidP="000E0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csomagolás anyagai, eszközei és segédanyagai</w:t>
            </w:r>
          </w:p>
          <w:p w14:paraId="54825DD0" w14:textId="0164B674" w:rsidR="005C43D1" w:rsidRDefault="005C43D1" w:rsidP="000E0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kombinált csomagolás</w:t>
            </w:r>
          </w:p>
          <w:p w14:paraId="25CF8689" w14:textId="0583321E" w:rsidR="005C43D1" w:rsidRPr="00F256B5" w:rsidRDefault="005C43D1" w:rsidP="000E0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szállítói, gyűjtő- és fogyasztói csomagolás ismérvei</w:t>
            </w:r>
          </w:p>
          <w:p w14:paraId="47C4BB8B" w14:textId="39E39824" w:rsidR="00375B33" w:rsidRPr="00375B33" w:rsidRDefault="00375B33" w:rsidP="00F256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53" w:type="dxa"/>
            <w:vAlign w:val="center"/>
          </w:tcPr>
          <w:p w14:paraId="615BAA39" w14:textId="77777777" w:rsidR="00375B33" w:rsidRPr="00F256B5" w:rsidRDefault="00375B33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B33" w:rsidRPr="00F256B5" w14:paraId="4CB04796" w14:textId="77777777" w:rsidTr="00C90885">
        <w:tc>
          <w:tcPr>
            <w:tcW w:w="1323" w:type="dxa"/>
            <w:vMerge/>
          </w:tcPr>
          <w:p w14:paraId="7B89CE3B" w14:textId="77777777" w:rsidR="00375B33" w:rsidRPr="00F256B5" w:rsidRDefault="00375B33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14:paraId="70B9ACBC" w14:textId="77777777" w:rsidR="00375B33" w:rsidRPr="00F256B5" w:rsidRDefault="00375B33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14:paraId="1E249984" w14:textId="3AA1BC29" w:rsidR="00375B33" w:rsidRDefault="00375B33" w:rsidP="00F25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Élelmiszer és vegyi </w:t>
            </w:r>
            <w:proofErr w:type="gramStart"/>
            <w:r>
              <w:rPr>
                <w:rFonts w:ascii="Times New Roman" w:hAnsi="Times New Roman" w:cs="Times New Roman"/>
              </w:rPr>
              <w:t>áru ismeret</w:t>
            </w:r>
            <w:proofErr w:type="gramEnd"/>
          </w:p>
        </w:tc>
        <w:tc>
          <w:tcPr>
            <w:tcW w:w="4352" w:type="dxa"/>
            <w:vAlign w:val="center"/>
          </w:tcPr>
          <w:p w14:paraId="3E905F1E" w14:textId="77777777" w:rsidR="00375B33" w:rsidRPr="00E61489" w:rsidRDefault="00375B33" w:rsidP="00F256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489">
              <w:rPr>
                <w:rFonts w:ascii="Times New Roman" w:hAnsi="Times New Roman" w:cs="Times New Roman"/>
                <w:sz w:val="22"/>
                <w:szCs w:val="22"/>
              </w:rPr>
              <w:t>36 óra</w:t>
            </w:r>
          </w:p>
          <w:p w14:paraId="25993599" w14:textId="77777777" w:rsidR="00375B33" w:rsidRPr="00E61489" w:rsidRDefault="00375B33" w:rsidP="00F256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489">
              <w:rPr>
                <w:rFonts w:ascii="Times New Roman" w:hAnsi="Times New Roman" w:cs="Times New Roman"/>
                <w:sz w:val="22"/>
                <w:szCs w:val="22"/>
              </w:rPr>
              <w:t>Tartalma:</w:t>
            </w:r>
          </w:p>
          <w:p w14:paraId="7FC99F15" w14:textId="77777777" w:rsidR="00E61489" w:rsidRPr="008F37A6" w:rsidRDefault="00E61489" w:rsidP="00E61489">
            <w:pPr>
              <w:tabs>
                <w:tab w:val="left" w:pos="2201"/>
                <w:tab w:val="left" w:pos="2202"/>
              </w:tabs>
              <w:ind w:right="549"/>
              <w:jc w:val="both"/>
              <w:rPr>
                <w:rFonts w:ascii="Times New Roman" w:hAnsi="Times New Roman" w:cs="Times New Roman"/>
              </w:rPr>
            </w:pPr>
            <w:r w:rsidRPr="008F37A6">
              <w:rPr>
                <w:rFonts w:ascii="Times New Roman" w:hAnsi="Times New Roman" w:cs="Times New Roman"/>
              </w:rPr>
              <w:t>Élelmiszerek és élvezeti</w:t>
            </w:r>
            <w:r w:rsidRPr="008F37A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F37A6">
              <w:rPr>
                <w:rFonts w:ascii="Times New Roman" w:hAnsi="Times New Roman" w:cs="Times New Roman"/>
              </w:rPr>
              <w:t>cikkek:</w:t>
            </w:r>
          </w:p>
          <w:p w14:paraId="74E8E229" w14:textId="77777777" w:rsidR="00E61489" w:rsidRPr="00F256B5" w:rsidRDefault="00E61489" w:rsidP="00E61489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Az élelmiszer fogalma, forgalmazásának feltételei, élelmiszerbiztonsági és higiéniai</w:t>
            </w:r>
            <w:r w:rsidRPr="00F256B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56B5">
              <w:rPr>
                <w:rFonts w:ascii="Times New Roman" w:hAnsi="Times New Roman" w:cs="Times New Roman"/>
              </w:rPr>
              <w:t>követelmények</w:t>
            </w:r>
          </w:p>
          <w:p w14:paraId="253930B6" w14:textId="77777777" w:rsidR="00E61489" w:rsidRPr="00F256B5" w:rsidRDefault="00E61489" w:rsidP="00E61489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Az élelmiszerek</w:t>
            </w:r>
            <w:r w:rsidRPr="00F256B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56B5">
              <w:rPr>
                <w:rFonts w:ascii="Times New Roman" w:hAnsi="Times New Roman" w:cs="Times New Roman"/>
              </w:rPr>
              <w:t>összetétele</w:t>
            </w:r>
          </w:p>
          <w:p w14:paraId="1E0E8CA9" w14:textId="77777777" w:rsidR="00E61489" w:rsidRPr="00F256B5" w:rsidRDefault="00E61489" w:rsidP="00E61489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Az élelmiszer-fogyasztás jellemzői, táplálkozástani</w:t>
            </w:r>
            <w:r w:rsidRPr="00F256B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56B5">
              <w:rPr>
                <w:rFonts w:ascii="Times New Roman" w:hAnsi="Times New Roman" w:cs="Times New Roman"/>
              </w:rPr>
              <w:t>jelentősége</w:t>
            </w:r>
          </w:p>
          <w:p w14:paraId="2F37015E" w14:textId="77777777" w:rsidR="00E61489" w:rsidRDefault="00E61489" w:rsidP="00E61489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Mikroorganizmusok és jelentőségük (romlás,</w:t>
            </w:r>
            <w:r w:rsidRPr="00F256B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56B5">
              <w:rPr>
                <w:rFonts w:ascii="Times New Roman" w:hAnsi="Times New Roman" w:cs="Times New Roman"/>
              </w:rPr>
              <w:t>tartósítás)</w:t>
            </w:r>
          </w:p>
          <w:p w14:paraId="25E26646" w14:textId="77777777" w:rsidR="00E61489" w:rsidRPr="00F256B5" w:rsidRDefault="00E61489" w:rsidP="00E61489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Árucímkén kötelezően feltüntetendő</w:t>
            </w:r>
            <w:r w:rsidRPr="00F256B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56B5">
              <w:rPr>
                <w:rFonts w:ascii="Times New Roman" w:hAnsi="Times New Roman" w:cs="Times New Roman"/>
              </w:rPr>
              <w:t>jelölések</w:t>
            </w:r>
          </w:p>
          <w:p w14:paraId="797A5C46" w14:textId="77777777" w:rsidR="00E61489" w:rsidRPr="00F256B5" w:rsidRDefault="00E61489" w:rsidP="00E61489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szállításra, tárolásra, raktározásra, vonatkozó</w:t>
            </w:r>
            <w:r w:rsidRPr="00F256B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56B5">
              <w:rPr>
                <w:rFonts w:ascii="Times New Roman" w:hAnsi="Times New Roman" w:cs="Times New Roman"/>
              </w:rPr>
              <w:t>követelmények</w:t>
            </w:r>
          </w:p>
          <w:p w14:paraId="6632E941" w14:textId="77777777" w:rsidR="00E61489" w:rsidRPr="00F256B5" w:rsidRDefault="00E61489" w:rsidP="00E61489">
            <w:pPr>
              <w:ind w:right="1218"/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Élvezeti cikkek forgalmazásának feltételei, tárolás és raktározás szabályai </w:t>
            </w:r>
          </w:p>
          <w:p w14:paraId="7D22221C" w14:textId="7F3AAAD3" w:rsidR="00375B33" w:rsidRPr="00375B33" w:rsidRDefault="00375B33" w:rsidP="00F256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53" w:type="dxa"/>
            <w:vAlign w:val="center"/>
          </w:tcPr>
          <w:p w14:paraId="21837F1D" w14:textId="77777777" w:rsidR="00375B33" w:rsidRPr="00F256B5" w:rsidRDefault="00375B33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5B33" w:rsidRPr="00F256B5" w14:paraId="0376D7DA" w14:textId="77777777" w:rsidTr="00C90885">
        <w:tc>
          <w:tcPr>
            <w:tcW w:w="1323" w:type="dxa"/>
            <w:vMerge/>
          </w:tcPr>
          <w:p w14:paraId="525F4233" w14:textId="77777777" w:rsidR="00375B33" w:rsidRPr="00F256B5" w:rsidRDefault="00375B33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14:paraId="2B7B846E" w14:textId="77777777" w:rsidR="00375B33" w:rsidRPr="00F256B5" w:rsidRDefault="00375B33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14:paraId="3C944B00" w14:textId="7E541A37" w:rsidR="00375B33" w:rsidRDefault="00375B33" w:rsidP="00F25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Vegyesiparcikk áruismeret</w:t>
            </w:r>
          </w:p>
        </w:tc>
        <w:tc>
          <w:tcPr>
            <w:tcW w:w="4352" w:type="dxa"/>
            <w:vAlign w:val="center"/>
          </w:tcPr>
          <w:p w14:paraId="5310CCC6" w14:textId="77777777" w:rsidR="00375B33" w:rsidRPr="00E61489" w:rsidRDefault="00375B33" w:rsidP="00F256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489">
              <w:rPr>
                <w:rFonts w:ascii="Times New Roman" w:hAnsi="Times New Roman" w:cs="Times New Roman"/>
                <w:sz w:val="22"/>
                <w:szCs w:val="22"/>
              </w:rPr>
              <w:t>18 óra</w:t>
            </w:r>
          </w:p>
          <w:p w14:paraId="05DCCEDB" w14:textId="77777777" w:rsidR="00375B33" w:rsidRPr="00E61489" w:rsidRDefault="00375B33" w:rsidP="00F256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489">
              <w:rPr>
                <w:rFonts w:ascii="Times New Roman" w:hAnsi="Times New Roman" w:cs="Times New Roman"/>
                <w:sz w:val="22"/>
                <w:szCs w:val="22"/>
              </w:rPr>
              <w:t>Tartalma:</w:t>
            </w:r>
          </w:p>
          <w:p w14:paraId="0B607EBA" w14:textId="77777777" w:rsidR="00E61489" w:rsidRPr="00F256B5" w:rsidRDefault="00E61489" w:rsidP="00E61489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Vegyesiparcikkek árucsoportjai, forgalmazásukra vonatkozó előírások, feltételek, jelölések, piktogramok értelmezése.</w:t>
            </w:r>
          </w:p>
          <w:p w14:paraId="200E0D14" w14:textId="2CDCD93B" w:rsidR="00375B33" w:rsidRPr="00375B33" w:rsidRDefault="00375B33" w:rsidP="00E6148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53" w:type="dxa"/>
            <w:vAlign w:val="center"/>
          </w:tcPr>
          <w:p w14:paraId="56187615" w14:textId="77777777" w:rsidR="00375B33" w:rsidRPr="00F256B5" w:rsidRDefault="00375B33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DB0F95" w14:textId="77777777" w:rsidR="00A57DC2" w:rsidRPr="00F256B5" w:rsidRDefault="00A57DC2" w:rsidP="00F256B5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4"/>
        <w:gridCol w:w="1882"/>
        <w:gridCol w:w="1842"/>
        <w:gridCol w:w="4127"/>
        <w:gridCol w:w="4520"/>
      </w:tblGrid>
      <w:tr w:rsidR="00EC759A" w:rsidRPr="00F256B5" w14:paraId="7D8F8ADE" w14:textId="77777777" w:rsidTr="000E54A5">
        <w:tc>
          <w:tcPr>
            <w:tcW w:w="1374" w:type="dxa"/>
            <w:vMerge w:val="restart"/>
          </w:tcPr>
          <w:p w14:paraId="36F1BF2A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vAlign w:val="center"/>
          </w:tcPr>
          <w:p w14:paraId="733F87A5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56B5">
              <w:rPr>
                <w:rFonts w:ascii="Times New Roman" w:hAnsi="Times New Roman" w:cs="Times New Roman"/>
                <w:b/>
                <w:bCs/>
              </w:rPr>
              <w:t>Tantárgy</w:t>
            </w:r>
          </w:p>
        </w:tc>
        <w:tc>
          <w:tcPr>
            <w:tcW w:w="1842" w:type="dxa"/>
            <w:vMerge w:val="restart"/>
            <w:vAlign w:val="center"/>
          </w:tcPr>
          <w:p w14:paraId="6743B987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56B5">
              <w:rPr>
                <w:rFonts w:ascii="Times New Roman" w:hAnsi="Times New Roman" w:cs="Times New Roman"/>
                <w:b/>
                <w:bCs/>
              </w:rPr>
              <w:t>Témakör</w:t>
            </w:r>
          </w:p>
        </w:tc>
        <w:tc>
          <w:tcPr>
            <w:tcW w:w="8647" w:type="dxa"/>
            <w:gridSpan w:val="2"/>
            <w:shd w:val="clear" w:color="auto" w:fill="BFBFBF" w:themeFill="background1" w:themeFillShade="BF"/>
            <w:vAlign w:val="center"/>
          </w:tcPr>
          <w:p w14:paraId="2C316229" w14:textId="77777777" w:rsidR="00EC759A" w:rsidRPr="00F256B5" w:rsidRDefault="00551B87" w:rsidP="00F25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6B5">
              <w:rPr>
                <w:rFonts w:ascii="Times New Roman" w:hAnsi="Times New Roman" w:cs="Times New Roman"/>
                <w:b/>
                <w:bCs/>
              </w:rPr>
              <w:t>2/</w:t>
            </w:r>
            <w:r w:rsidR="00EC759A" w:rsidRPr="00F256B5">
              <w:rPr>
                <w:rFonts w:ascii="Times New Roman" w:hAnsi="Times New Roman" w:cs="Times New Roman"/>
                <w:b/>
                <w:bCs/>
              </w:rPr>
              <w:t>10. évfolyam</w:t>
            </w:r>
          </w:p>
        </w:tc>
      </w:tr>
      <w:tr w:rsidR="00EC759A" w:rsidRPr="00F256B5" w14:paraId="593FAD66" w14:textId="77777777" w:rsidTr="00EC759A">
        <w:tc>
          <w:tcPr>
            <w:tcW w:w="1374" w:type="dxa"/>
            <w:vMerge/>
          </w:tcPr>
          <w:p w14:paraId="06CF6DE6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14:paraId="5EB7BEC9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14:paraId="4A1F01A1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vAlign w:val="center"/>
          </w:tcPr>
          <w:p w14:paraId="228E6AD0" w14:textId="77777777" w:rsidR="00EC759A" w:rsidRPr="00F256B5" w:rsidRDefault="00EC759A" w:rsidP="00F25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6B5">
              <w:rPr>
                <w:rFonts w:ascii="Times New Roman" w:hAnsi="Times New Roman" w:cs="Times New Roman"/>
                <w:b/>
                <w:bCs/>
              </w:rPr>
              <w:t>iskolai oktatás</w:t>
            </w:r>
          </w:p>
        </w:tc>
        <w:tc>
          <w:tcPr>
            <w:tcW w:w="4520" w:type="dxa"/>
            <w:vAlign w:val="center"/>
          </w:tcPr>
          <w:p w14:paraId="4CA46190" w14:textId="705A8B3A" w:rsidR="00EC759A" w:rsidRPr="00F256B5" w:rsidRDefault="005B5FAD" w:rsidP="00F25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duális képző</w:t>
            </w:r>
          </w:p>
        </w:tc>
      </w:tr>
      <w:tr w:rsidR="00EC759A" w:rsidRPr="00F256B5" w14:paraId="7A0C691B" w14:textId="77777777" w:rsidTr="00F256B5">
        <w:tc>
          <w:tcPr>
            <w:tcW w:w="1374" w:type="dxa"/>
          </w:tcPr>
          <w:p w14:paraId="7AEC04F5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4B872237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Kereskedelmi ismeretek (40%)</w:t>
            </w:r>
          </w:p>
        </w:tc>
        <w:tc>
          <w:tcPr>
            <w:tcW w:w="1842" w:type="dxa"/>
            <w:vAlign w:val="center"/>
          </w:tcPr>
          <w:p w14:paraId="1A387186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vAlign w:val="center"/>
          </w:tcPr>
          <w:p w14:paraId="0267D77B" w14:textId="250ABA89" w:rsidR="00EC759A" w:rsidRPr="00F256B5" w:rsidRDefault="00001F19" w:rsidP="00F25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D83606" w:rsidRPr="00F256B5">
              <w:rPr>
                <w:rFonts w:ascii="Times New Roman" w:hAnsi="Times New Roman" w:cs="Times New Roman"/>
              </w:rPr>
              <w:t xml:space="preserve"> óra</w:t>
            </w:r>
          </w:p>
          <w:p w14:paraId="64C24D31" w14:textId="77777777" w:rsidR="00D83606" w:rsidRPr="00F256B5" w:rsidRDefault="00D83606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Tartalma:</w:t>
            </w:r>
          </w:p>
          <w:p w14:paraId="0D1843E5" w14:textId="77777777" w:rsidR="00D83606" w:rsidRPr="00F256B5" w:rsidRDefault="00D83606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76F172AB" w14:textId="77777777" w:rsidR="00D83606" w:rsidRPr="00F256B5" w:rsidRDefault="00D83606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Áruforgalmi ismeretek:</w:t>
            </w:r>
          </w:p>
          <w:p w14:paraId="27C8F917" w14:textId="77777777" w:rsidR="00D83606" w:rsidRPr="00F256B5" w:rsidRDefault="00D83606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Az áruforgalmi folyamat elemei</w:t>
            </w:r>
          </w:p>
          <w:p w14:paraId="6408C1A4" w14:textId="77777777" w:rsidR="00D83606" w:rsidRPr="00F256B5" w:rsidRDefault="00D83606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Az árubeszerzés helye, szerepe az áruforgalomban</w:t>
            </w:r>
          </w:p>
          <w:p w14:paraId="3EF9AC0F" w14:textId="77777777" w:rsidR="00D83606" w:rsidRPr="00F256B5" w:rsidRDefault="00D83606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beszerzés fogalma, folyamata, megrendelés</w:t>
            </w:r>
          </w:p>
          <w:p w14:paraId="0B4AA27B" w14:textId="77777777" w:rsidR="00D83606" w:rsidRPr="00F256B5" w:rsidRDefault="00D83606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Az áruátvétel célja, folyamata, az áruátvétel adminisztrációs feladatai</w:t>
            </w:r>
          </w:p>
          <w:p w14:paraId="4947F2CB" w14:textId="77777777" w:rsidR="00D83606" w:rsidRPr="00F256B5" w:rsidRDefault="00D83606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Raktárak, tárolási módok</w:t>
            </w:r>
          </w:p>
          <w:p w14:paraId="683A32BB" w14:textId="77777777" w:rsidR="00BA7776" w:rsidRPr="00F256B5" w:rsidRDefault="00BA7776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Készletösszetétel, készletnagyság megállapítása</w:t>
            </w:r>
          </w:p>
          <w:p w14:paraId="1BB919BC" w14:textId="77777777" w:rsidR="00FB24FD" w:rsidRPr="00F256B5" w:rsidRDefault="00FB24FD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leltározás célja, szerepe, folyamata, a leltáreredmény értelmezése</w:t>
            </w:r>
          </w:p>
          <w:p w14:paraId="271D070F" w14:textId="77777777" w:rsidR="00FB24FD" w:rsidRPr="00F256B5" w:rsidRDefault="00FB24FD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Veszteségek kezelése (leltárhiány, selejt, értékcsökkent termékek)</w:t>
            </w:r>
          </w:p>
          <w:p w14:paraId="1FA4820C" w14:textId="77777777" w:rsidR="00BA7776" w:rsidRPr="00F256B5" w:rsidRDefault="00BA7776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051DD7A9" w14:textId="77777777" w:rsidR="00BA7776" w:rsidRPr="00F256B5" w:rsidRDefault="00BA7776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Szakmai számítások:</w:t>
            </w:r>
          </w:p>
          <w:p w14:paraId="64E724F1" w14:textId="77777777" w:rsidR="00BA7776" w:rsidRPr="00F256B5" w:rsidRDefault="00FB24FD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Árak felépítése, leértékelés, akció, kiárusítás</w:t>
            </w:r>
          </w:p>
          <w:p w14:paraId="12811462" w14:textId="77777777" w:rsidR="00FB24FD" w:rsidRPr="00F256B5" w:rsidRDefault="00FB24FD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Átlagkészlet, forgási sebesség, fordulat</w:t>
            </w:r>
          </w:p>
          <w:p w14:paraId="7CF7BD7A" w14:textId="77777777" w:rsidR="00FB24FD" w:rsidRPr="00F256B5" w:rsidRDefault="00FB24FD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Áruforgalmi mérlegsor</w:t>
            </w:r>
          </w:p>
          <w:p w14:paraId="472CF545" w14:textId="77777777" w:rsidR="00FB24FD" w:rsidRPr="00F256B5" w:rsidRDefault="00FB24FD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Leltáreredmény meghatározása</w:t>
            </w:r>
          </w:p>
          <w:p w14:paraId="22CA2CF6" w14:textId="77777777" w:rsidR="00D83606" w:rsidRPr="00F256B5" w:rsidRDefault="00D83606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</w:tcPr>
          <w:p w14:paraId="412BAB7D" w14:textId="35D2DCF4" w:rsidR="00EC759A" w:rsidRPr="00F256B5" w:rsidRDefault="00D83606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1</w:t>
            </w:r>
            <w:r w:rsidR="00001F19">
              <w:rPr>
                <w:rFonts w:ascii="Times New Roman" w:hAnsi="Times New Roman" w:cs="Times New Roman"/>
              </w:rPr>
              <w:t>80</w:t>
            </w:r>
            <w:r w:rsidRPr="00F256B5">
              <w:rPr>
                <w:rFonts w:ascii="Times New Roman" w:hAnsi="Times New Roman" w:cs="Times New Roman"/>
              </w:rPr>
              <w:t xml:space="preserve"> óra</w:t>
            </w:r>
          </w:p>
          <w:p w14:paraId="435EB73F" w14:textId="77777777" w:rsidR="00D83606" w:rsidRPr="00F256B5" w:rsidRDefault="00D83606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Tartalma:</w:t>
            </w:r>
          </w:p>
          <w:p w14:paraId="23A8C7C0" w14:textId="77777777" w:rsidR="00D83606" w:rsidRPr="00F256B5" w:rsidRDefault="00D83606" w:rsidP="00F256B5">
            <w:pPr>
              <w:jc w:val="center"/>
              <w:rPr>
                <w:rFonts w:ascii="Times New Roman" w:hAnsi="Times New Roman" w:cs="Times New Roman"/>
              </w:rPr>
            </w:pPr>
          </w:p>
          <w:p w14:paraId="1D03DEC1" w14:textId="77777777" w:rsidR="00BA7776" w:rsidRPr="00F256B5" w:rsidRDefault="00BA7776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Áruforgalmi ismeretek:</w:t>
            </w:r>
          </w:p>
          <w:p w14:paraId="388548F6" w14:textId="77777777" w:rsidR="00D83606" w:rsidRPr="00F256B5" w:rsidRDefault="00D83606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Az árubeszerzés folyamata, megrendelés</w:t>
            </w:r>
          </w:p>
          <w:p w14:paraId="6C4CDDB5" w14:textId="77777777" w:rsidR="00D83606" w:rsidRPr="00F256B5" w:rsidRDefault="00D83606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Áruátvétel a gyakorlatban, az áruátvételhez kapcsolódó adminisztratív feladatok</w:t>
            </w:r>
          </w:p>
          <w:p w14:paraId="5BE24883" w14:textId="77777777" w:rsidR="00D83606" w:rsidRPr="00F256B5" w:rsidRDefault="00D83606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szállítókkal szembeni kifogások intézésének módja</w:t>
            </w:r>
          </w:p>
          <w:p w14:paraId="1304A8D4" w14:textId="77777777" w:rsidR="00D83606" w:rsidRPr="00F256B5" w:rsidRDefault="00D83606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Göngyölegkezelés</w:t>
            </w:r>
          </w:p>
          <w:p w14:paraId="34CD7B53" w14:textId="77777777" w:rsidR="00D83606" w:rsidRPr="00F256B5" w:rsidRDefault="00D83606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Árumozgató eszközök és gépek</w:t>
            </w:r>
          </w:p>
          <w:p w14:paraId="4A00DC5E" w14:textId="77777777" w:rsidR="00D83606" w:rsidRPr="00F256B5" w:rsidRDefault="00BA7776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Beérkezett áruk készletre vételezése</w:t>
            </w:r>
          </w:p>
          <w:p w14:paraId="1E12EB5A" w14:textId="77777777" w:rsidR="00BA7776" w:rsidRPr="00F256B5" w:rsidRDefault="00BA7776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Készletnyilvántartó program megismerése</w:t>
            </w:r>
          </w:p>
          <w:p w14:paraId="56DB9012" w14:textId="77777777" w:rsidR="00BA7776" w:rsidRPr="00F256B5" w:rsidRDefault="00BA7776" w:rsidP="00F256B5">
            <w:pPr>
              <w:jc w:val="center"/>
              <w:rPr>
                <w:rFonts w:ascii="Times New Roman" w:hAnsi="Times New Roman" w:cs="Times New Roman"/>
              </w:rPr>
            </w:pPr>
          </w:p>
          <w:p w14:paraId="4032DB1B" w14:textId="77777777" w:rsidR="00D83606" w:rsidRPr="00F256B5" w:rsidRDefault="00D83606" w:rsidP="00F256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708" w:rsidRPr="00F256B5" w14:paraId="602A12D7" w14:textId="77777777" w:rsidTr="000E54A5">
        <w:tc>
          <w:tcPr>
            <w:tcW w:w="1374" w:type="dxa"/>
          </w:tcPr>
          <w:p w14:paraId="492929E4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4B38FE0C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Üzlet működtetése (50%)</w:t>
            </w:r>
          </w:p>
        </w:tc>
        <w:tc>
          <w:tcPr>
            <w:tcW w:w="1842" w:type="dxa"/>
            <w:vAlign w:val="center"/>
          </w:tcPr>
          <w:p w14:paraId="6476F39D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426CC565" w14:textId="2748E010" w:rsidR="00A07708" w:rsidRPr="00F256B5" w:rsidRDefault="00001F19" w:rsidP="00F25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A07708" w:rsidRPr="00F256B5">
              <w:rPr>
                <w:rFonts w:ascii="Times New Roman" w:hAnsi="Times New Roman" w:cs="Times New Roman"/>
              </w:rPr>
              <w:t xml:space="preserve"> óra</w:t>
            </w:r>
          </w:p>
          <w:p w14:paraId="61DD9B17" w14:textId="77777777" w:rsidR="00A07708" w:rsidRPr="00F256B5" w:rsidRDefault="00A07708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Tartalma:</w:t>
            </w:r>
          </w:p>
          <w:p w14:paraId="0D93B4AC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7686F2DD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kereskedelemben előforduló kockázatok és kockázatértékelés:</w:t>
            </w:r>
          </w:p>
          <w:p w14:paraId="321FF3F5" w14:textId="53F3026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Élelmiszerbiztonsági rendszer kialakítása a kereskedelmi egységekben </w:t>
            </w:r>
          </w:p>
          <w:p w14:paraId="0EDED898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HACCP-rendszer lényege, bevezetésének célja </w:t>
            </w:r>
          </w:p>
          <w:p w14:paraId="162809DA" w14:textId="3B2F1250" w:rsidR="00A07708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Munka-, tűz- és </w:t>
            </w:r>
            <w:proofErr w:type="gramStart"/>
            <w:r w:rsidRPr="00F256B5">
              <w:rPr>
                <w:rFonts w:ascii="Times New Roman" w:hAnsi="Times New Roman" w:cs="Times New Roman"/>
              </w:rPr>
              <w:t>balesetvédelem :</w:t>
            </w:r>
            <w:proofErr w:type="gramEnd"/>
          </w:p>
          <w:p w14:paraId="17DE6660" w14:textId="77777777" w:rsidR="00BB623B" w:rsidRPr="00F256B5" w:rsidRDefault="00BB623B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190EA060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Munkavédelmi alapfogalmak </w:t>
            </w:r>
          </w:p>
          <w:p w14:paraId="612B54D8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Az egészséget nem veszélyeztető és biztonságos munkavégzés követelményei </w:t>
            </w:r>
          </w:p>
          <w:p w14:paraId="5662D7BB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közlekedőutakra, árutárolásra vonatkozó előírások és jelölések </w:t>
            </w:r>
          </w:p>
          <w:p w14:paraId="28FB050A" w14:textId="4A0A2626" w:rsidR="00A07708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baleset, munkabaleset és foglalkoztatási megbetegedések meghatározása </w:t>
            </w:r>
          </w:p>
          <w:p w14:paraId="02665F44" w14:textId="77777777" w:rsidR="00BB623B" w:rsidRPr="00F256B5" w:rsidRDefault="00BB623B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40FD1DE2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Kereskedelmi egységekre vonatkozó tűzvédelmi szabályok, tűzvédelmi szabályzat, tűzriadóterv</w:t>
            </w:r>
          </w:p>
          <w:p w14:paraId="6E4D641C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Áru- és vagyonvédelem:</w:t>
            </w:r>
          </w:p>
          <w:p w14:paraId="2A068540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Az áru- és vagyonvédelem szerepe </w:t>
            </w:r>
          </w:p>
          <w:p w14:paraId="5732C47C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Az üzlet veszélyeztetettségét befolyásoló tényezők </w:t>
            </w:r>
          </w:p>
          <w:p w14:paraId="51A8B9E3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Áru- és vagyonvédelmi eszközök </w:t>
            </w:r>
          </w:p>
          <w:p w14:paraId="50F0286F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bolti lopás és megelőzésének lehetőségei Rendkívüli esetek kezelése</w:t>
            </w:r>
          </w:p>
        </w:tc>
        <w:tc>
          <w:tcPr>
            <w:tcW w:w="4520" w:type="dxa"/>
          </w:tcPr>
          <w:p w14:paraId="284C048A" w14:textId="47F60EE0" w:rsidR="00A07708" w:rsidRPr="00F256B5" w:rsidRDefault="00A07708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1</w:t>
            </w:r>
            <w:r w:rsidR="00BB0BEF">
              <w:rPr>
                <w:rFonts w:ascii="Times New Roman" w:hAnsi="Times New Roman" w:cs="Times New Roman"/>
              </w:rPr>
              <w:t>62</w:t>
            </w:r>
            <w:r w:rsidRPr="00F256B5">
              <w:rPr>
                <w:rFonts w:ascii="Times New Roman" w:hAnsi="Times New Roman" w:cs="Times New Roman"/>
              </w:rPr>
              <w:t xml:space="preserve"> óra</w:t>
            </w:r>
          </w:p>
          <w:p w14:paraId="0756F049" w14:textId="77777777" w:rsidR="00A07708" w:rsidRPr="00F256B5" w:rsidRDefault="00A07708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Tartalma:</w:t>
            </w:r>
          </w:p>
          <w:p w14:paraId="2D4CE54E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7A05B16E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kereskedelemben előforduló kockázatok és kockázatértékelés:</w:t>
            </w:r>
          </w:p>
          <w:p w14:paraId="4774CFD5" w14:textId="2CB01BFC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Az áruforgalmi tevékenység veszélyelemzése és az ebből adódó gyakorlati teendők </w:t>
            </w:r>
          </w:p>
          <w:p w14:paraId="6755F66B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Felkészülés a hatósági ellenőrzésre</w:t>
            </w:r>
          </w:p>
          <w:p w14:paraId="67DB511E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Munka-, tűz- és balesetvédelem </w:t>
            </w:r>
            <w:r w:rsidR="00745AD1" w:rsidRPr="00F256B5">
              <w:rPr>
                <w:rFonts w:ascii="Times New Roman" w:hAnsi="Times New Roman" w:cs="Times New Roman"/>
              </w:rPr>
              <w:t>a kereskedelmi egységben</w:t>
            </w:r>
          </w:p>
          <w:p w14:paraId="63C3DB77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Az egészséget nem veszélyeztető és biztonságos munkavégzés követelményei </w:t>
            </w:r>
          </w:p>
          <w:p w14:paraId="6BC74FD3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munkaalkalmassági vizsgálatra, oktatásra, munka- és védőruházatra vonatkozó előírások</w:t>
            </w:r>
          </w:p>
          <w:p w14:paraId="584E4B8F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közlekedőutakra, árutárolásra vonatkozó előírások és jelölések </w:t>
            </w:r>
          </w:p>
          <w:p w14:paraId="4EB59B2B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baleset, munkabaleset és foglalkoztatási megbetegedések meghatározása </w:t>
            </w:r>
          </w:p>
          <w:p w14:paraId="280EA1E1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Kereskedelmi egységekre vonatkozó tűzvédelmi szabályok, tűzvédelmi szabályzat, tűzriadóterv</w:t>
            </w:r>
          </w:p>
          <w:p w14:paraId="546505BC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Környezetvédelem:</w:t>
            </w:r>
          </w:p>
          <w:p w14:paraId="1AD9CE91" w14:textId="77777777" w:rsidR="00BB623B" w:rsidRPr="00F256B5" w:rsidRDefault="00BB623B" w:rsidP="00BB623B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környezetvédelem célja és feladata a kereskedelemben </w:t>
            </w:r>
          </w:p>
          <w:p w14:paraId="30D64F3E" w14:textId="77777777" w:rsidR="00BB623B" w:rsidRPr="00F256B5" w:rsidRDefault="00BB623B" w:rsidP="00BB623B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talaj- és légszennyezés, víz-, zaj- és rezgésvédelem </w:t>
            </w:r>
          </w:p>
          <w:p w14:paraId="3D71559D" w14:textId="28AACAB4" w:rsidR="00BB623B" w:rsidRDefault="00BB623B" w:rsidP="00BB623B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Az üvegházhatás jelensége, következménye</w:t>
            </w:r>
          </w:p>
          <w:p w14:paraId="4299E4B3" w14:textId="7B2E61F8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Hulladékgazdálkodás, a hulladékok fajtái, csoportosítása </w:t>
            </w:r>
          </w:p>
          <w:p w14:paraId="24E773FB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Veszélyes anyagok kezelése, jelöléseik </w:t>
            </w:r>
          </w:p>
          <w:p w14:paraId="5E592C90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hulladékok </w:t>
            </w:r>
            <w:proofErr w:type="spellStart"/>
            <w:r w:rsidRPr="00F256B5">
              <w:rPr>
                <w:rFonts w:ascii="Times New Roman" w:hAnsi="Times New Roman" w:cs="Times New Roman"/>
              </w:rPr>
              <w:t>újrahasznosítása</w:t>
            </w:r>
            <w:proofErr w:type="spellEnd"/>
            <w:r w:rsidRPr="00F256B5">
              <w:rPr>
                <w:rFonts w:ascii="Times New Roman" w:hAnsi="Times New Roman" w:cs="Times New Roman"/>
              </w:rPr>
              <w:t>, a szelektív hulladékgyűjtés jelentősége</w:t>
            </w:r>
          </w:p>
          <w:p w14:paraId="1E0F7BFD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Áru- és vagyonvédelem:</w:t>
            </w:r>
          </w:p>
          <w:p w14:paraId="53144D0F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Az áru- és vagyonvédelem szerepe </w:t>
            </w:r>
          </w:p>
          <w:p w14:paraId="4CDD2279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Az üzlet veszélyeztetettségét befolyásoló tényezők </w:t>
            </w:r>
          </w:p>
          <w:p w14:paraId="5A80569E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Áru- és vagyonvédelmi eszközök </w:t>
            </w:r>
          </w:p>
          <w:p w14:paraId="0887E35D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bolti lopás és megelőzésének lehetőségei Rendkívüli esetek kezelése</w:t>
            </w:r>
          </w:p>
        </w:tc>
      </w:tr>
      <w:tr w:rsidR="00A07708" w:rsidRPr="00F256B5" w14:paraId="6D668FBA" w14:textId="77777777" w:rsidTr="00EC759A">
        <w:tc>
          <w:tcPr>
            <w:tcW w:w="1374" w:type="dxa"/>
          </w:tcPr>
          <w:p w14:paraId="4921BAD1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vAlign w:val="center"/>
          </w:tcPr>
          <w:p w14:paraId="2E08AF4E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Termékismeret és forgalmazás (50%)</w:t>
            </w:r>
          </w:p>
        </w:tc>
        <w:tc>
          <w:tcPr>
            <w:tcW w:w="1842" w:type="dxa"/>
            <w:vAlign w:val="center"/>
          </w:tcPr>
          <w:p w14:paraId="1E3A12D6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Általános áruismeret</w:t>
            </w:r>
          </w:p>
        </w:tc>
        <w:tc>
          <w:tcPr>
            <w:tcW w:w="4127" w:type="dxa"/>
            <w:vAlign w:val="center"/>
          </w:tcPr>
          <w:p w14:paraId="34F16ADE" w14:textId="60AB78A5" w:rsidR="00BF57BC" w:rsidRPr="00F256B5" w:rsidRDefault="007E6C9E" w:rsidP="00F25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="00BF57BC" w:rsidRPr="00F256B5">
              <w:rPr>
                <w:rFonts w:ascii="Times New Roman" w:hAnsi="Times New Roman" w:cs="Times New Roman"/>
                <w:color w:val="000000"/>
              </w:rPr>
              <w:t xml:space="preserve"> óra</w:t>
            </w:r>
          </w:p>
          <w:p w14:paraId="2C9D994C" w14:textId="77777777" w:rsidR="00BF57BC" w:rsidRPr="00F256B5" w:rsidRDefault="00BF57BC" w:rsidP="00F25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Tartalma:</w:t>
            </w:r>
          </w:p>
          <w:p w14:paraId="350EB980" w14:textId="77777777" w:rsidR="00BF57BC" w:rsidRPr="00F256B5" w:rsidRDefault="00BF57BC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3269485" w14:textId="77777777" w:rsidR="00BF57BC" w:rsidRPr="00F256B5" w:rsidRDefault="00BF57BC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0A1C83D8" w14:textId="77777777" w:rsidR="00BF57BC" w:rsidRPr="00F256B5" w:rsidRDefault="00BF57BC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Fogyasztói érdekvédelem:</w:t>
            </w:r>
          </w:p>
          <w:p w14:paraId="02FA9A90" w14:textId="77777777" w:rsidR="00BF57BC" w:rsidRPr="00F256B5" w:rsidRDefault="00BF57BC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308366A" w14:textId="77777777" w:rsidR="00BF57BC" w:rsidRPr="00F256B5" w:rsidRDefault="00BF57BC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A fogyasztókat megillető jogok </w:t>
            </w:r>
          </w:p>
          <w:p w14:paraId="4D1C71E0" w14:textId="77777777" w:rsidR="00BF57BC" w:rsidRPr="00F256B5" w:rsidRDefault="00BF57BC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A fogyasztói érdekek védelmét biztosító jogszabályi előírások </w:t>
            </w:r>
          </w:p>
          <w:p w14:paraId="57498866" w14:textId="77777777" w:rsidR="00BF57BC" w:rsidRPr="00F256B5" w:rsidRDefault="00BF57BC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Az áruk forgalomba hozatalának kötelező előírásai </w:t>
            </w:r>
          </w:p>
          <w:p w14:paraId="3B028BB8" w14:textId="77777777" w:rsidR="00BF57BC" w:rsidRPr="00F256B5" w:rsidRDefault="00BF57BC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A szavatosság </w:t>
            </w:r>
          </w:p>
          <w:p w14:paraId="6BB6E370" w14:textId="77777777" w:rsidR="00A07708" w:rsidRPr="00F256B5" w:rsidRDefault="00BF57BC" w:rsidP="00F25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A jótállás</w:t>
            </w:r>
          </w:p>
          <w:p w14:paraId="62403878" w14:textId="77777777" w:rsidR="00BF57BC" w:rsidRPr="00F256B5" w:rsidRDefault="00BF57BC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vAlign w:val="center"/>
          </w:tcPr>
          <w:p w14:paraId="54C34C4D" w14:textId="3340334D" w:rsidR="00A07708" w:rsidRPr="00F256B5" w:rsidRDefault="00BF57BC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1</w:t>
            </w:r>
            <w:r w:rsidR="00BB0BEF">
              <w:rPr>
                <w:rFonts w:ascii="Times New Roman" w:hAnsi="Times New Roman" w:cs="Times New Roman"/>
              </w:rPr>
              <w:t>62</w:t>
            </w:r>
            <w:r w:rsidRPr="00F256B5">
              <w:rPr>
                <w:rFonts w:ascii="Times New Roman" w:hAnsi="Times New Roman" w:cs="Times New Roman"/>
              </w:rPr>
              <w:t xml:space="preserve"> óra</w:t>
            </w:r>
          </w:p>
          <w:p w14:paraId="635317B6" w14:textId="77777777" w:rsidR="00BF57BC" w:rsidRPr="00F256B5" w:rsidRDefault="00BF57BC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Tartalma:</w:t>
            </w:r>
          </w:p>
          <w:p w14:paraId="05C196FC" w14:textId="77777777" w:rsidR="00BF57BC" w:rsidRPr="00F256B5" w:rsidRDefault="00BF57BC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6EC9EA4E" w14:textId="77777777" w:rsidR="00BF57BC" w:rsidRPr="00F256B5" w:rsidRDefault="00BF57BC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Árurendszerek:</w:t>
            </w:r>
          </w:p>
          <w:p w14:paraId="532EAB58" w14:textId="77777777" w:rsidR="00BF57BC" w:rsidRPr="00F256B5" w:rsidRDefault="00BF57BC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vonalkód alkalmazása a gyakorlatban</w:t>
            </w:r>
          </w:p>
          <w:p w14:paraId="4070364C" w14:textId="77777777" w:rsidR="00BF57BC" w:rsidRPr="00F256B5" w:rsidRDefault="00BF57BC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2BDFC798" w14:textId="77777777" w:rsidR="00A809BC" w:rsidRPr="00F256B5" w:rsidRDefault="00A809BC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Minőség:</w:t>
            </w:r>
          </w:p>
          <w:p w14:paraId="42F8DEB8" w14:textId="77777777" w:rsidR="00A809BC" w:rsidRPr="00F256B5" w:rsidRDefault="00A809BC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Az áru minőségére ható tényezők</w:t>
            </w:r>
          </w:p>
          <w:p w14:paraId="60852424" w14:textId="77777777" w:rsidR="00A809BC" w:rsidRPr="00F256B5" w:rsidRDefault="00A809BC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6EC8571C" w14:textId="77777777" w:rsidR="00BF57BC" w:rsidRPr="00F256B5" w:rsidRDefault="00BF57BC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Fogyasztói érdekvédelem:</w:t>
            </w:r>
          </w:p>
          <w:p w14:paraId="16C2CBCE" w14:textId="77777777" w:rsidR="00BF57BC" w:rsidRPr="00F256B5" w:rsidRDefault="00BF57BC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Fogyasztói panaszok kezelése </w:t>
            </w:r>
          </w:p>
          <w:p w14:paraId="4A11506A" w14:textId="77777777" w:rsidR="00BF57BC" w:rsidRPr="00F256B5" w:rsidRDefault="00BF57BC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Vásárlók könyve </w:t>
            </w:r>
          </w:p>
          <w:p w14:paraId="1546BD4A" w14:textId="77777777" w:rsidR="00BF57BC" w:rsidRPr="00F256B5" w:rsidRDefault="00BF57BC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Békéltető testület </w:t>
            </w:r>
          </w:p>
          <w:p w14:paraId="55D87DFF" w14:textId="77777777" w:rsidR="00BF57BC" w:rsidRPr="00F256B5" w:rsidRDefault="00BF57BC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Hatósági ellenőrzés a kereskedelemben</w:t>
            </w:r>
          </w:p>
        </w:tc>
      </w:tr>
      <w:tr w:rsidR="00791CDF" w:rsidRPr="00F256B5" w14:paraId="193ABF57" w14:textId="77777777" w:rsidTr="00EC759A">
        <w:tc>
          <w:tcPr>
            <w:tcW w:w="1374" w:type="dxa"/>
          </w:tcPr>
          <w:p w14:paraId="12A4C896" w14:textId="77777777" w:rsidR="00791CDF" w:rsidRPr="00F256B5" w:rsidRDefault="00791CDF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14:paraId="56AFD944" w14:textId="77777777" w:rsidR="00791CDF" w:rsidRPr="00F256B5" w:rsidRDefault="00791CDF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32ED714" w14:textId="77777777" w:rsidR="00791CDF" w:rsidRPr="00F256B5" w:rsidRDefault="00791CDF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Élelmiszer és vegyi </w:t>
            </w:r>
            <w:proofErr w:type="gramStart"/>
            <w:r w:rsidRPr="00F256B5">
              <w:rPr>
                <w:rFonts w:ascii="Times New Roman" w:hAnsi="Times New Roman" w:cs="Times New Roman"/>
              </w:rPr>
              <w:t>áru ismeret</w:t>
            </w:r>
            <w:proofErr w:type="gramEnd"/>
          </w:p>
        </w:tc>
        <w:tc>
          <w:tcPr>
            <w:tcW w:w="4127" w:type="dxa"/>
            <w:vAlign w:val="center"/>
          </w:tcPr>
          <w:p w14:paraId="26FDD7C9" w14:textId="77777777" w:rsidR="00791CDF" w:rsidRPr="00F256B5" w:rsidRDefault="00791CDF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72 óra</w:t>
            </w:r>
          </w:p>
          <w:p w14:paraId="734BF25D" w14:textId="24448C41" w:rsidR="00791CDF" w:rsidRDefault="00791CDF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Tartalom:</w:t>
            </w:r>
          </w:p>
          <w:p w14:paraId="74C55434" w14:textId="77777777" w:rsidR="00F256B5" w:rsidRPr="00F256B5" w:rsidRDefault="00F256B5" w:rsidP="00F256B5">
            <w:pPr>
              <w:jc w:val="center"/>
              <w:rPr>
                <w:rFonts w:ascii="Times New Roman" w:hAnsi="Times New Roman" w:cs="Times New Roman"/>
              </w:rPr>
            </w:pPr>
          </w:p>
          <w:p w14:paraId="439DCA67" w14:textId="77777777" w:rsidR="00791CDF" w:rsidRPr="008F37A6" w:rsidRDefault="00791CDF" w:rsidP="00F256B5">
            <w:pPr>
              <w:tabs>
                <w:tab w:val="left" w:pos="2201"/>
                <w:tab w:val="left" w:pos="2202"/>
              </w:tabs>
              <w:ind w:right="549"/>
              <w:jc w:val="both"/>
              <w:rPr>
                <w:rFonts w:ascii="Times New Roman" w:hAnsi="Times New Roman" w:cs="Times New Roman"/>
              </w:rPr>
            </w:pPr>
            <w:r w:rsidRPr="008F37A6">
              <w:rPr>
                <w:rFonts w:ascii="Times New Roman" w:hAnsi="Times New Roman" w:cs="Times New Roman"/>
              </w:rPr>
              <w:t>Élelmiszerek és élvezeti</w:t>
            </w:r>
            <w:r w:rsidRPr="008F37A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F37A6">
              <w:rPr>
                <w:rFonts w:ascii="Times New Roman" w:hAnsi="Times New Roman" w:cs="Times New Roman"/>
              </w:rPr>
              <w:t>cikkek:</w:t>
            </w:r>
          </w:p>
          <w:p w14:paraId="7D17EAED" w14:textId="33CA08C1" w:rsidR="00791CDF" w:rsidRPr="00F256B5" w:rsidRDefault="00791CDF" w:rsidP="00F256B5">
            <w:pPr>
              <w:spacing w:before="1"/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Rendszertani</w:t>
            </w:r>
            <w:r w:rsidRPr="00F256B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56B5">
              <w:rPr>
                <w:rFonts w:ascii="Times New Roman" w:hAnsi="Times New Roman" w:cs="Times New Roman"/>
              </w:rPr>
              <w:t>csoportosítás</w:t>
            </w:r>
            <w:r w:rsidR="00E61489">
              <w:rPr>
                <w:rFonts w:ascii="Times New Roman" w:hAnsi="Times New Roman" w:cs="Times New Roman"/>
              </w:rPr>
              <w:t xml:space="preserve">, az élelmiszerek csoportosítása, a főbb árucsoportok jellemzői. </w:t>
            </w:r>
          </w:p>
          <w:p w14:paraId="199C6EA0" w14:textId="77777777" w:rsidR="00791CDF" w:rsidRPr="00F256B5" w:rsidRDefault="00791CDF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Árucímkén kötelezően feltüntetendő</w:t>
            </w:r>
            <w:r w:rsidRPr="00F256B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56B5">
              <w:rPr>
                <w:rFonts w:ascii="Times New Roman" w:hAnsi="Times New Roman" w:cs="Times New Roman"/>
              </w:rPr>
              <w:t>jelölések</w:t>
            </w:r>
          </w:p>
          <w:p w14:paraId="214CB297" w14:textId="77777777" w:rsidR="00791CDF" w:rsidRPr="00F256B5" w:rsidRDefault="00791CDF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szállításra, tárolásra, raktározásra, vonatkozó</w:t>
            </w:r>
            <w:r w:rsidRPr="00F256B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56B5">
              <w:rPr>
                <w:rFonts w:ascii="Times New Roman" w:hAnsi="Times New Roman" w:cs="Times New Roman"/>
              </w:rPr>
              <w:t>követelmények</w:t>
            </w:r>
          </w:p>
          <w:p w14:paraId="166C02C1" w14:textId="77777777" w:rsidR="00791CDF" w:rsidRPr="00F256B5" w:rsidRDefault="00791CDF" w:rsidP="00F256B5">
            <w:pPr>
              <w:ind w:right="1218"/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Élvezeti cikkek forgalmazásának feltételei, tárolás és raktározás szabályai </w:t>
            </w:r>
          </w:p>
          <w:p w14:paraId="48B26CEC" w14:textId="77777777" w:rsidR="00791CDF" w:rsidRPr="00F256B5" w:rsidRDefault="00791CDF" w:rsidP="00F256B5">
            <w:pPr>
              <w:ind w:right="12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56B5">
              <w:rPr>
                <w:rFonts w:ascii="Times New Roman" w:hAnsi="Times New Roman" w:cs="Times New Roman"/>
                <w:b/>
                <w:bCs/>
              </w:rPr>
              <w:t>Vegyiáruk:</w:t>
            </w:r>
          </w:p>
          <w:p w14:paraId="0009662A" w14:textId="77777777" w:rsidR="00791CDF" w:rsidRPr="00F256B5" w:rsidRDefault="00791CDF" w:rsidP="00F256B5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vegyiáruk fogalma, jellemzői, minőségi</w:t>
            </w:r>
            <w:r w:rsidRPr="00F256B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56B5">
              <w:rPr>
                <w:rFonts w:ascii="Times New Roman" w:hAnsi="Times New Roman" w:cs="Times New Roman"/>
              </w:rPr>
              <w:t>követelményei</w:t>
            </w:r>
          </w:p>
          <w:p w14:paraId="03A1173A" w14:textId="77777777" w:rsidR="00791CDF" w:rsidRPr="00F256B5" w:rsidRDefault="00791CDF" w:rsidP="00F256B5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vegyiáruk kereskedelmi jelentősége, környezeti</w:t>
            </w:r>
            <w:r w:rsidRPr="00F256B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56B5">
              <w:rPr>
                <w:rFonts w:ascii="Times New Roman" w:hAnsi="Times New Roman" w:cs="Times New Roman"/>
              </w:rPr>
              <w:t>hatása</w:t>
            </w:r>
          </w:p>
          <w:p w14:paraId="5604C7DD" w14:textId="77777777" w:rsidR="00791CDF" w:rsidRPr="00F256B5" w:rsidRDefault="00791CDF" w:rsidP="00F256B5">
            <w:pPr>
              <w:ind w:left="51" w:right="237"/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vegyiáruk forgalmazására, szállítására tárolására, raktározására vonatkozó követelmények</w:t>
            </w:r>
          </w:p>
          <w:p w14:paraId="10744ED6" w14:textId="77777777" w:rsidR="00791CDF" w:rsidRPr="00F256B5" w:rsidRDefault="00791CDF" w:rsidP="00F256B5">
            <w:pPr>
              <w:ind w:left="51" w:right="238"/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Árucímkén kötelezően feltüntetendő jelölések, piktogramok, veszélyes anyagok, környezetbarát</w:t>
            </w:r>
            <w:r w:rsidRPr="00F256B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56B5">
              <w:rPr>
                <w:rFonts w:ascii="Times New Roman" w:hAnsi="Times New Roman" w:cs="Times New Roman"/>
              </w:rPr>
              <w:t>jelzések</w:t>
            </w:r>
          </w:p>
          <w:p w14:paraId="59011812" w14:textId="77777777" w:rsidR="00791CDF" w:rsidRPr="00F256B5" w:rsidRDefault="00791CDF" w:rsidP="00F256B5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Vegyiáruk rendszertani csoportosítása</w:t>
            </w:r>
          </w:p>
          <w:p w14:paraId="1A054A73" w14:textId="77777777" w:rsidR="00791CDF" w:rsidRPr="00F256B5" w:rsidRDefault="00791CDF" w:rsidP="00F256B5">
            <w:pPr>
              <w:tabs>
                <w:tab w:val="left" w:pos="2201"/>
                <w:tab w:val="left" w:pos="220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56B5">
              <w:rPr>
                <w:rFonts w:ascii="Times New Roman" w:hAnsi="Times New Roman" w:cs="Times New Roman"/>
                <w:b/>
                <w:bCs/>
              </w:rPr>
              <w:t>Fogyasztói</w:t>
            </w:r>
            <w:r w:rsidRPr="00F256B5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F256B5">
              <w:rPr>
                <w:rFonts w:ascii="Times New Roman" w:hAnsi="Times New Roman" w:cs="Times New Roman"/>
                <w:b/>
                <w:bCs/>
              </w:rPr>
              <w:t>trendek</w:t>
            </w:r>
          </w:p>
          <w:p w14:paraId="5805E46F" w14:textId="77777777" w:rsidR="00791CDF" w:rsidRPr="00F256B5" w:rsidRDefault="00791CDF" w:rsidP="00F256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hu-HU" w:bidi="hu-HU"/>
              </w:rPr>
            </w:pPr>
            <w:proofErr w:type="spellStart"/>
            <w:r w:rsidRPr="00F256B5">
              <w:rPr>
                <w:rFonts w:ascii="Times New Roman" w:eastAsia="Times New Roman" w:hAnsi="Times New Roman" w:cs="Times New Roman"/>
                <w:lang w:eastAsia="hu-HU" w:bidi="hu-HU"/>
              </w:rPr>
              <w:t>Öko</w:t>
            </w:r>
            <w:proofErr w:type="spellEnd"/>
            <w:r w:rsidRPr="00F256B5">
              <w:rPr>
                <w:rFonts w:ascii="Times New Roman" w:eastAsia="Times New Roman" w:hAnsi="Times New Roman" w:cs="Times New Roman"/>
                <w:lang w:eastAsia="hu-HU" w:bidi="hu-HU"/>
              </w:rPr>
              <w:t xml:space="preserve">-, </w:t>
            </w:r>
            <w:proofErr w:type="spellStart"/>
            <w:r w:rsidRPr="00F256B5">
              <w:rPr>
                <w:rFonts w:ascii="Times New Roman" w:eastAsia="Times New Roman" w:hAnsi="Times New Roman" w:cs="Times New Roman"/>
                <w:lang w:eastAsia="hu-HU" w:bidi="hu-HU"/>
              </w:rPr>
              <w:t>bio</w:t>
            </w:r>
            <w:proofErr w:type="spellEnd"/>
            <w:r w:rsidRPr="00F256B5">
              <w:rPr>
                <w:rFonts w:ascii="Times New Roman" w:eastAsia="Times New Roman" w:hAnsi="Times New Roman" w:cs="Times New Roman"/>
                <w:lang w:eastAsia="hu-HU" w:bidi="hu-HU"/>
              </w:rPr>
              <w:t>-, natúr és reformtermékek a kereskedelmi</w:t>
            </w:r>
            <w:r w:rsidRPr="00F256B5">
              <w:rPr>
                <w:rFonts w:ascii="Times New Roman" w:eastAsia="Times New Roman" w:hAnsi="Times New Roman" w:cs="Times New Roman"/>
                <w:spacing w:val="-12"/>
                <w:lang w:eastAsia="hu-HU" w:bidi="hu-HU"/>
              </w:rPr>
              <w:t xml:space="preserve"> </w:t>
            </w:r>
            <w:r w:rsidRPr="00F256B5">
              <w:rPr>
                <w:rFonts w:ascii="Times New Roman" w:eastAsia="Times New Roman" w:hAnsi="Times New Roman" w:cs="Times New Roman"/>
                <w:lang w:eastAsia="hu-HU" w:bidi="hu-HU"/>
              </w:rPr>
              <w:t>választékban</w:t>
            </w:r>
          </w:p>
          <w:p w14:paraId="75195B2D" w14:textId="77777777" w:rsidR="00791CDF" w:rsidRPr="00F256B5" w:rsidRDefault="00791CDF" w:rsidP="00F256B5">
            <w:pPr>
              <w:widowControl w:val="0"/>
              <w:autoSpaceDE w:val="0"/>
              <w:autoSpaceDN w:val="0"/>
              <w:ind w:right="233"/>
              <w:jc w:val="both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56B5">
              <w:rPr>
                <w:rFonts w:ascii="Times New Roman" w:eastAsia="Times New Roman" w:hAnsi="Times New Roman" w:cs="Times New Roman"/>
                <w:lang w:eastAsia="hu-HU" w:bidi="hu-HU"/>
              </w:rPr>
              <w:t xml:space="preserve">Fogyasztókra ható környezeti tényezők, korszerű élelmiszerek és táplálkozási irányzatok </w:t>
            </w:r>
          </w:p>
          <w:p w14:paraId="68CBB9EB" w14:textId="77777777" w:rsidR="00791CDF" w:rsidRPr="00F256B5" w:rsidRDefault="00791CDF" w:rsidP="00F256B5">
            <w:pPr>
              <w:widowControl w:val="0"/>
              <w:autoSpaceDE w:val="0"/>
              <w:autoSpaceDN w:val="0"/>
              <w:ind w:right="233"/>
              <w:jc w:val="both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56B5">
              <w:rPr>
                <w:rFonts w:ascii="Times New Roman" w:eastAsia="Times New Roman" w:hAnsi="Times New Roman" w:cs="Times New Roman"/>
                <w:lang w:eastAsia="hu-HU" w:bidi="hu-HU"/>
              </w:rPr>
              <w:t>Különleges diétákhoz készülő élelmiszerek</w:t>
            </w:r>
          </w:p>
          <w:p w14:paraId="6AA84DDA" w14:textId="77777777" w:rsidR="00791CDF" w:rsidRPr="00F256B5" w:rsidRDefault="00791CDF" w:rsidP="00F256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F256B5">
              <w:rPr>
                <w:rFonts w:ascii="Times New Roman" w:eastAsia="Times New Roman" w:hAnsi="Times New Roman" w:cs="Times New Roman"/>
                <w:lang w:eastAsia="hu-HU" w:bidi="hu-HU"/>
              </w:rPr>
              <w:t>Géntechnikai eljárásokkal előállított élelmiszerek</w:t>
            </w:r>
          </w:p>
          <w:p w14:paraId="55BF8A19" w14:textId="77777777" w:rsidR="00791CDF" w:rsidRPr="00F256B5" w:rsidRDefault="00791CDF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vAlign w:val="center"/>
          </w:tcPr>
          <w:p w14:paraId="3021BC1F" w14:textId="77777777" w:rsidR="00791CDF" w:rsidRPr="00F256B5" w:rsidRDefault="00791CDF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0F45" w:rsidRPr="00F256B5" w14:paraId="3289757D" w14:textId="77777777" w:rsidTr="00564F62">
        <w:tc>
          <w:tcPr>
            <w:tcW w:w="1374" w:type="dxa"/>
          </w:tcPr>
          <w:p w14:paraId="7DCB2A6B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14:paraId="76274573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BA05346" w14:textId="047F03CA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Ruházati és vegyesiparcikk</w:t>
            </w:r>
          </w:p>
        </w:tc>
        <w:tc>
          <w:tcPr>
            <w:tcW w:w="4127" w:type="dxa"/>
            <w:vAlign w:val="center"/>
          </w:tcPr>
          <w:p w14:paraId="15D35C99" w14:textId="67A46890" w:rsidR="009C0F45" w:rsidRPr="00F256B5" w:rsidRDefault="00B43A6E" w:rsidP="009C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36+18</w:t>
            </w:r>
            <w:r w:rsidR="009C0F45" w:rsidRPr="00F256B5">
              <w:rPr>
                <w:rFonts w:ascii="Times New Roman" w:hAnsi="Times New Roman" w:cs="Times New Roman"/>
              </w:rPr>
              <w:t xml:space="preserve"> óra</w:t>
            </w:r>
          </w:p>
          <w:p w14:paraId="68940796" w14:textId="77777777" w:rsidR="009C0F45" w:rsidRPr="00F256B5" w:rsidRDefault="009C0F45" w:rsidP="009C0F4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Tartalma:</w:t>
            </w:r>
          </w:p>
          <w:p w14:paraId="11F3F391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</w:p>
          <w:p w14:paraId="56D3AEA2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Ruházat termékek csoportosítása (alapanyag, rendeltetés, nemek, felhasználási terület, szezonalitás szerint,) Ruházati termékekhez használt legfontosabb természetes- és mesterséges eredetű szálasanyagok fajtái és fő tulajdonságai. </w:t>
            </w:r>
            <w:proofErr w:type="spellStart"/>
            <w:r w:rsidRPr="00F256B5">
              <w:rPr>
                <w:rFonts w:ascii="Times New Roman" w:hAnsi="Times New Roman" w:cs="Times New Roman"/>
              </w:rPr>
              <w:t>Natur</w:t>
            </w:r>
            <w:proofErr w:type="spellEnd"/>
            <w:r w:rsidRPr="00F256B5">
              <w:rPr>
                <w:rFonts w:ascii="Times New Roman" w:hAnsi="Times New Roman" w:cs="Times New Roman"/>
              </w:rPr>
              <w:t xml:space="preserve"> és </w:t>
            </w:r>
            <w:proofErr w:type="spellStart"/>
            <w:r w:rsidRPr="00F256B5">
              <w:rPr>
                <w:rFonts w:ascii="Times New Roman" w:hAnsi="Times New Roman" w:cs="Times New Roman"/>
              </w:rPr>
              <w:t>bio</w:t>
            </w:r>
            <w:proofErr w:type="spellEnd"/>
            <w:r w:rsidRPr="00F256B5">
              <w:rPr>
                <w:rFonts w:ascii="Times New Roman" w:hAnsi="Times New Roman" w:cs="Times New Roman"/>
              </w:rPr>
              <w:t xml:space="preserve"> alapanyagok jelentősége, jelölése, ajánlása. A textíliák címkézése, kezelési-, használati útmutató jelképei és értelmezése.</w:t>
            </w:r>
          </w:p>
          <w:p w14:paraId="11DF5618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Női-, férfi-, gyermek ruházati áruk típusai, fazonjai, méretezésük, kezelésük, forgalmazásuk jellemzői. A szállításra, tárolásra, raktározásra vonatkozó követelmények. </w:t>
            </w:r>
          </w:p>
          <w:p w14:paraId="3FF69702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ruházati termékekhez kapcsolódó szolgáltatások.</w:t>
            </w:r>
          </w:p>
          <w:p w14:paraId="720BFBB8" w14:textId="5444EA47" w:rsidR="009C0F45" w:rsidRPr="00F256B5" w:rsidRDefault="00E61489" w:rsidP="009C0F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Ismétlés: a v</w:t>
            </w:r>
            <w:r w:rsidR="009C0F45" w:rsidRPr="00F256B5">
              <w:rPr>
                <w:rFonts w:ascii="Times New Roman" w:hAnsi="Times New Roman" w:cs="Times New Roman"/>
              </w:rPr>
              <w:t>egyesiparcikkek árucsoportjai, forgalmazásukra vonatkozó előírások, feltételek, jelölések, piktogramok értelmezése.</w:t>
            </w:r>
          </w:p>
          <w:p w14:paraId="788FCAED" w14:textId="50C4B36F" w:rsidR="009C0F45" w:rsidRPr="003D17DA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vegyesiparcikkek minőségi, biztonsági követelményei.</w:t>
            </w:r>
          </w:p>
        </w:tc>
        <w:tc>
          <w:tcPr>
            <w:tcW w:w="4520" w:type="dxa"/>
            <w:vAlign w:val="center"/>
          </w:tcPr>
          <w:p w14:paraId="3F68CCE6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0F45" w:rsidRPr="00F256B5" w14:paraId="33268A16" w14:textId="77777777" w:rsidTr="00F256B5">
        <w:tc>
          <w:tcPr>
            <w:tcW w:w="1374" w:type="dxa"/>
          </w:tcPr>
          <w:p w14:paraId="605BAF46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38600B51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Üzleti kommunikáció (50%)</w:t>
            </w:r>
          </w:p>
        </w:tc>
        <w:tc>
          <w:tcPr>
            <w:tcW w:w="1842" w:type="dxa"/>
            <w:vAlign w:val="center"/>
          </w:tcPr>
          <w:p w14:paraId="579EE8B5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06525022" w14:textId="21C29073" w:rsidR="009C0F45" w:rsidRPr="00F256B5" w:rsidRDefault="00FD25B8" w:rsidP="009C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C0F45" w:rsidRPr="00F256B5">
              <w:rPr>
                <w:rFonts w:ascii="Times New Roman" w:hAnsi="Times New Roman" w:cs="Times New Roman"/>
              </w:rPr>
              <w:t xml:space="preserve"> óra</w:t>
            </w:r>
          </w:p>
          <w:p w14:paraId="1ED8DCCE" w14:textId="77777777" w:rsidR="009C0F45" w:rsidRPr="00F256B5" w:rsidRDefault="009C0F45" w:rsidP="009C0F4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Tartalma:</w:t>
            </w:r>
          </w:p>
          <w:p w14:paraId="009B8403" w14:textId="77777777" w:rsidR="009C0F45" w:rsidRPr="00F256B5" w:rsidRDefault="009C0F45" w:rsidP="009C0F45">
            <w:pPr>
              <w:jc w:val="center"/>
              <w:rPr>
                <w:rFonts w:ascii="Times New Roman" w:hAnsi="Times New Roman" w:cs="Times New Roman"/>
              </w:rPr>
            </w:pPr>
          </w:p>
          <w:p w14:paraId="69240AE7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termékértékesítő szerepe a kereskedelem dinamizmusában, munkájának hatása a vállalati eredményre</w:t>
            </w:r>
          </w:p>
          <w:p w14:paraId="26C33961" w14:textId="513C50BE" w:rsidR="009C0F45" w:rsidRPr="00F256B5" w:rsidRDefault="009C0F45" w:rsidP="009C0F4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>A vásárlás indítékai</w:t>
            </w:r>
          </w:p>
          <w:p w14:paraId="2A7D0E0A" w14:textId="11F25AA0" w:rsidR="009C0F45" w:rsidRPr="00F256B5" w:rsidRDefault="009C0F45" w:rsidP="009C0F4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>A vásárlási döntés folyamata</w:t>
            </w:r>
          </w:p>
          <w:p w14:paraId="1A905A45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Vásárlói típusok, vásárlói magatartások</w:t>
            </w:r>
          </w:p>
        </w:tc>
        <w:tc>
          <w:tcPr>
            <w:tcW w:w="4520" w:type="dxa"/>
            <w:vAlign w:val="center"/>
          </w:tcPr>
          <w:p w14:paraId="2EE3CB3B" w14:textId="098803CE" w:rsidR="009C0F45" w:rsidRPr="00F256B5" w:rsidRDefault="009C0F45" w:rsidP="009C0F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B0BE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 óra</w:t>
            </w:r>
          </w:p>
          <w:p w14:paraId="73F858D1" w14:textId="77777777" w:rsidR="009C0F45" w:rsidRPr="00F256B5" w:rsidRDefault="009C0F45" w:rsidP="009C0F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>Tartalma:</w:t>
            </w:r>
          </w:p>
          <w:p w14:paraId="19744795" w14:textId="77777777" w:rsidR="009C0F45" w:rsidRPr="00F256B5" w:rsidRDefault="009C0F45" w:rsidP="009C0F4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EAEA22" w14:textId="77777777" w:rsidR="009C0F45" w:rsidRPr="00F256B5" w:rsidRDefault="009C0F45" w:rsidP="009C0F4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 termékértékesítővel kapcsolatos elvárások, viselkedési normák a különböző értékesítési módokban </w:t>
            </w:r>
          </w:p>
          <w:p w14:paraId="7B24ED5E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Munkahelyi együttműködés</w:t>
            </w:r>
          </w:p>
          <w:p w14:paraId="52B3393E" w14:textId="77777777" w:rsidR="009C0F45" w:rsidRPr="00F256B5" w:rsidRDefault="009C0F45" w:rsidP="009C0F4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BTL-eszközök a kereskedelemben: </w:t>
            </w:r>
          </w:p>
          <w:p w14:paraId="40A7D05F" w14:textId="77777777" w:rsidR="009C0F45" w:rsidRPr="00F256B5" w:rsidRDefault="009C0F45" w:rsidP="009C0F45">
            <w:pPr>
              <w:pStyle w:val="Default"/>
              <w:spacing w:after="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‒ Vásárlásösztönzés </w:t>
            </w:r>
          </w:p>
          <w:p w14:paraId="00F1A5FB" w14:textId="77777777" w:rsidR="009C0F45" w:rsidRPr="00F256B5" w:rsidRDefault="009C0F45" w:rsidP="009C0F45">
            <w:pPr>
              <w:pStyle w:val="Default"/>
              <w:spacing w:after="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‒ Vásárláshelyi reklám </w:t>
            </w:r>
          </w:p>
          <w:p w14:paraId="51793D03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‒ A személyes eladás technikája</w:t>
            </w:r>
          </w:p>
        </w:tc>
      </w:tr>
      <w:tr w:rsidR="009C0F45" w:rsidRPr="00F256B5" w14:paraId="55E25F96" w14:textId="77777777" w:rsidTr="00EC759A">
        <w:tc>
          <w:tcPr>
            <w:tcW w:w="1374" w:type="dxa"/>
          </w:tcPr>
          <w:p w14:paraId="688C45CE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685EEB8A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Portfóliókészítés</w:t>
            </w:r>
          </w:p>
        </w:tc>
        <w:tc>
          <w:tcPr>
            <w:tcW w:w="1842" w:type="dxa"/>
            <w:vAlign w:val="center"/>
          </w:tcPr>
          <w:p w14:paraId="1C7F0911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vAlign w:val="center"/>
          </w:tcPr>
          <w:p w14:paraId="508B9549" w14:textId="77777777" w:rsidR="009C0F45" w:rsidRPr="00F256B5" w:rsidRDefault="009C0F45" w:rsidP="009C0F4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18 óra</w:t>
            </w:r>
          </w:p>
          <w:p w14:paraId="15EAEFA2" w14:textId="77777777" w:rsidR="009C0F45" w:rsidRPr="00F256B5" w:rsidRDefault="009C0F45" w:rsidP="009C0F4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Tartalma:</w:t>
            </w:r>
          </w:p>
          <w:p w14:paraId="70F7D2B8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Portfólió tantárgy bemutatása, vizsgában elfoglalt helye, a tantárgy követelményei.</w:t>
            </w:r>
          </w:p>
          <w:p w14:paraId="6E5BD7E0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 tanulónak minden félévben kötelező legalább egy dokumentumot feltöltenie. A feltöltött dokumentum típusai: sikeres dolgozatok, projektmunka. </w:t>
            </w:r>
          </w:p>
          <w:p w14:paraId="5475901B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A portfólióhoz kapcsolódó dokumentumok válogatása, a dokumentumokhoz kapcsolódó reflexiók, önreflexiók folyamatos gyűjtése, mentortanárral való egyeztetés. </w:t>
            </w:r>
          </w:p>
          <w:p w14:paraId="3D262CA8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A portfólió első részének kidolgozása: </w:t>
            </w:r>
          </w:p>
          <w:p w14:paraId="7C8C027E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A diák bemutatkozása, a portfólió célja és felépítése.</w:t>
            </w:r>
          </w:p>
        </w:tc>
        <w:tc>
          <w:tcPr>
            <w:tcW w:w="4520" w:type="dxa"/>
            <w:vAlign w:val="center"/>
          </w:tcPr>
          <w:p w14:paraId="22489755" w14:textId="77777777" w:rsidR="009C0F45" w:rsidRPr="00F256B5" w:rsidRDefault="009C0F45" w:rsidP="009C0F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79D0CF" w14:textId="77777777" w:rsidR="00AA03D0" w:rsidRPr="00F256B5" w:rsidRDefault="00AA03D0" w:rsidP="00F256B5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4"/>
        <w:gridCol w:w="1882"/>
        <w:gridCol w:w="1842"/>
        <w:gridCol w:w="4127"/>
        <w:gridCol w:w="4520"/>
      </w:tblGrid>
      <w:tr w:rsidR="00EC759A" w:rsidRPr="00F256B5" w14:paraId="664FFDD5" w14:textId="77777777" w:rsidTr="000E54A5">
        <w:tc>
          <w:tcPr>
            <w:tcW w:w="1374" w:type="dxa"/>
            <w:vMerge w:val="restart"/>
          </w:tcPr>
          <w:p w14:paraId="244C94CE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vAlign w:val="center"/>
          </w:tcPr>
          <w:p w14:paraId="28F56320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56B5">
              <w:rPr>
                <w:rFonts w:ascii="Times New Roman" w:hAnsi="Times New Roman" w:cs="Times New Roman"/>
                <w:b/>
                <w:bCs/>
              </w:rPr>
              <w:t>Tantárgy</w:t>
            </w:r>
          </w:p>
        </w:tc>
        <w:tc>
          <w:tcPr>
            <w:tcW w:w="1842" w:type="dxa"/>
            <w:vMerge w:val="restart"/>
            <w:vAlign w:val="center"/>
          </w:tcPr>
          <w:p w14:paraId="68E8969E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56B5">
              <w:rPr>
                <w:rFonts w:ascii="Times New Roman" w:hAnsi="Times New Roman" w:cs="Times New Roman"/>
                <w:b/>
                <w:bCs/>
              </w:rPr>
              <w:t>Témakör</w:t>
            </w:r>
          </w:p>
        </w:tc>
        <w:tc>
          <w:tcPr>
            <w:tcW w:w="8647" w:type="dxa"/>
            <w:gridSpan w:val="2"/>
            <w:shd w:val="clear" w:color="auto" w:fill="BFBFBF" w:themeFill="background1" w:themeFillShade="BF"/>
            <w:vAlign w:val="center"/>
          </w:tcPr>
          <w:p w14:paraId="3DE71CFD" w14:textId="77777777" w:rsidR="00EC759A" w:rsidRPr="00F256B5" w:rsidRDefault="00551B87" w:rsidP="00F25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6B5">
              <w:rPr>
                <w:rFonts w:ascii="Times New Roman" w:hAnsi="Times New Roman" w:cs="Times New Roman"/>
                <w:b/>
                <w:bCs/>
              </w:rPr>
              <w:t>3/</w:t>
            </w:r>
            <w:r w:rsidR="00EC759A" w:rsidRPr="00F256B5">
              <w:rPr>
                <w:rFonts w:ascii="Times New Roman" w:hAnsi="Times New Roman" w:cs="Times New Roman"/>
                <w:b/>
                <w:bCs/>
              </w:rPr>
              <w:t>11. évfolyam</w:t>
            </w:r>
          </w:p>
        </w:tc>
      </w:tr>
      <w:tr w:rsidR="00EC759A" w:rsidRPr="00F256B5" w14:paraId="0E6A8F09" w14:textId="77777777" w:rsidTr="000E54A5">
        <w:tc>
          <w:tcPr>
            <w:tcW w:w="1374" w:type="dxa"/>
            <w:vMerge/>
          </w:tcPr>
          <w:p w14:paraId="25C9D21C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14:paraId="4A8E4E11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14:paraId="5055D078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vAlign w:val="center"/>
          </w:tcPr>
          <w:p w14:paraId="072B73D3" w14:textId="77777777" w:rsidR="00EC759A" w:rsidRPr="00F256B5" w:rsidRDefault="00EC759A" w:rsidP="00F25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6B5">
              <w:rPr>
                <w:rFonts w:ascii="Times New Roman" w:hAnsi="Times New Roman" w:cs="Times New Roman"/>
                <w:b/>
                <w:bCs/>
              </w:rPr>
              <w:t>iskolai oktatás</w:t>
            </w:r>
          </w:p>
        </w:tc>
        <w:tc>
          <w:tcPr>
            <w:tcW w:w="4520" w:type="dxa"/>
            <w:vAlign w:val="center"/>
          </w:tcPr>
          <w:p w14:paraId="29070C2B" w14:textId="530F4F24" w:rsidR="00EC759A" w:rsidRPr="00F256B5" w:rsidRDefault="005B5FAD" w:rsidP="00F25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duális képző</w:t>
            </w:r>
          </w:p>
        </w:tc>
      </w:tr>
      <w:tr w:rsidR="00EC759A" w:rsidRPr="00F256B5" w14:paraId="39CD7F95" w14:textId="77777777" w:rsidTr="00F256B5">
        <w:tc>
          <w:tcPr>
            <w:tcW w:w="1374" w:type="dxa"/>
          </w:tcPr>
          <w:p w14:paraId="28FE15B3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36934E2B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Kereskedelmi ismeretek (40%)</w:t>
            </w:r>
          </w:p>
        </w:tc>
        <w:tc>
          <w:tcPr>
            <w:tcW w:w="1842" w:type="dxa"/>
            <w:vAlign w:val="center"/>
          </w:tcPr>
          <w:p w14:paraId="4C2A8ECD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vAlign w:val="center"/>
          </w:tcPr>
          <w:p w14:paraId="17B53DBE" w14:textId="77777777" w:rsidR="00FB24FD" w:rsidRPr="00F256B5" w:rsidRDefault="00FB24FD" w:rsidP="00F25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93 óra</w:t>
            </w:r>
          </w:p>
          <w:p w14:paraId="1F0E71C0" w14:textId="77777777" w:rsidR="00FB24FD" w:rsidRPr="00F256B5" w:rsidRDefault="00FB24FD" w:rsidP="00F25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Tartalma:</w:t>
            </w:r>
          </w:p>
          <w:p w14:paraId="082E906B" w14:textId="77777777" w:rsidR="00FB24FD" w:rsidRPr="00F256B5" w:rsidRDefault="00FB24FD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D671F27" w14:textId="77777777" w:rsidR="00770A50" w:rsidRPr="00F256B5" w:rsidRDefault="00770A50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Áruforgalmi ismeretek:</w:t>
            </w:r>
          </w:p>
          <w:p w14:paraId="7823038A" w14:textId="77777777" w:rsidR="00FB24FD" w:rsidRPr="00F256B5" w:rsidRDefault="00FB24FD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Értékesítési csatornák </w:t>
            </w:r>
          </w:p>
          <w:p w14:paraId="724BC662" w14:textId="77777777" w:rsidR="00EC759A" w:rsidRPr="00F256B5" w:rsidRDefault="00FB24FD" w:rsidP="00F25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Értékesítési módok</w:t>
            </w:r>
          </w:p>
          <w:p w14:paraId="6006842D" w14:textId="77777777" w:rsidR="00770A50" w:rsidRPr="00F256B5" w:rsidRDefault="00770A50" w:rsidP="00F25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509A5CF" w14:textId="77777777" w:rsidR="00770A50" w:rsidRPr="00F256B5" w:rsidRDefault="00770A50" w:rsidP="00F25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Szakmai számítások:</w:t>
            </w:r>
          </w:p>
          <w:p w14:paraId="0E2AF2E2" w14:textId="77777777" w:rsidR="00770A50" w:rsidRPr="00F256B5" w:rsidRDefault="00770A50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Forgalom</w:t>
            </w:r>
          </w:p>
          <w:p w14:paraId="20B4852C" w14:textId="77777777" w:rsidR="00770A50" w:rsidRPr="00F256B5" w:rsidRDefault="00770A50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Költségek</w:t>
            </w:r>
          </w:p>
          <w:p w14:paraId="48659DE2" w14:textId="77777777" w:rsidR="00770A50" w:rsidRPr="00F256B5" w:rsidRDefault="00770A50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Árréstömeg</w:t>
            </w:r>
          </w:p>
          <w:p w14:paraId="7D66CA14" w14:textId="77777777" w:rsidR="00770A50" w:rsidRPr="00F256B5" w:rsidRDefault="00770A50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Eredmény keletkezése</w:t>
            </w:r>
          </w:p>
          <w:p w14:paraId="6B635F71" w14:textId="77777777" w:rsidR="00487A3E" w:rsidRPr="00F256B5" w:rsidRDefault="00487A3E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5E516DC2" w14:textId="77777777" w:rsidR="00487A3E" w:rsidRPr="00F256B5" w:rsidRDefault="00487A3E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Online kereskedelem:</w:t>
            </w:r>
          </w:p>
          <w:p w14:paraId="74EC811E" w14:textId="77777777" w:rsidR="00487A3E" w:rsidRPr="00F256B5" w:rsidRDefault="00487A3E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30224D57" w14:textId="77777777" w:rsidR="00487A3E" w:rsidRPr="00F256B5" w:rsidRDefault="00487A3E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Az e-kereskedelemre vonatkozó szabályok </w:t>
            </w:r>
          </w:p>
          <w:p w14:paraId="2EFDDCBF" w14:textId="77777777" w:rsidR="00487A3E" w:rsidRPr="00F256B5" w:rsidRDefault="00487A3E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Weblap, virtuális áruház felépítése </w:t>
            </w:r>
          </w:p>
          <w:p w14:paraId="5C0A5291" w14:textId="77777777" w:rsidR="00487A3E" w:rsidRPr="00F256B5" w:rsidRDefault="00487A3E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Az elektronikus fizetés feltételeinek kialakítása, fajtái, lebonyolítása </w:t>
            </w:r>
          </w:p>
          <w:p w14:paraId="130E73F3" w14:textId="77777777" w:rsidR="00487A3E" w:rsidRPr="00F256B5" w:rsidRDefault="00487A3E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Az e-kereskedelemben kapott megrendelések feldolgozása, visszaigazolása, adatbázis </w:t>
            </w:r>
            <w:proofErr w:type="spellStart"/>
            <w:r w:rsidRPr="00F256B5">
              <w:rPr>
                <w:rFonts w:ascii="Times New Roman" w:hAnsi="Times New Roman" w:cs="Times New Roman"/>
                <w:color w:val="000000"/>
              </w:rPr>
              <w:t>ke-zelése</w:t>
            </w:r>
            <w:proofErr w:type="spellEnd"/>
            <w:r w:rsidRPr="00F256B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C82DAA4" w14:textId="77777777" w:rsidR="00487A3E" w:rsidRPr="00F256B5" w:rsidRDefault="00487A3E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Árukezelési, komissiózási és expediálási feladatok főbb elemei </w:t>
            </w:r>
          </w:p>
          <w:p w14:paraId="330A833F" w14:textId="77777777" w:rsidR="00487A3E" w:rsidRPr="00F256B5" w:rsidRDefault="00487A3E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Az áru feladása </w:t>
            </w:r>
          </w:p>
          <w:p w14:paraId="3559CE2C" w14:textId="77777777" w:rsidR="00487A3E" w:rsidRPr="00F256B5" w:rsidRDefault="00487A3E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Fogyasztóvédelmi jogok biztosítása az e-kereskedelemben</w:t>
            </w:r>
          </w:p>
        </w:tc>
        <w:tc>
          <w:tcPr>
            <w:tcW w:w="4520" w:type="dxa"/>
          </w:tcPr>
          <w:p w14:paraId="51472FFF" w14:textId="5BA23DFF" w:rsidR="00EC759A" w:rsidRPr="00F256B5" w:rsidRDefault="00707A33" w:rsidP="00F25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0BE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,5</w:t>
            </w:r>
            <w:r w:rsidR="00FB24FD" w:rsidRPr="00F256B5">
              <w:rPr>
                <w:rFonts w:ascii="Times New Roman" w:hAnsi="Times New Roman" w:cs="Times New Roman"/>
              </w:rPr>
              <w:t xml:space="preserve"> óra</w:t>
            </w:r>
          </w:p>
          <w:p w14:paraId="33092473" w14:textId="77777777" w:rsidR="00FB24FD" w:rsidRPr="00F256B5" w:rsidRDefault="00FB24FD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Tartalma:</w:t>
            </w:r>
          </w:p>
          <w:p w14:paraId="00C82F51" w14:textId="77777777" w:rsidR="00FB24FD" w:rsidRPr="00F256B5" w:rsidRDefault="00FB24FD" w:rsidP="00F256B5">
            <w:pPr>
              <w:jc w:val="center"/>
              <w:rPr>
                <w:rFonts w:ascii="Times New Roman" w:hAnsi="Times New Roman" w:cs="Times New Roman"/>
              </w:rPr>
            </w:pPr>
          </w:p>
          <w:p w14:paraId="1ACBDA3E" w14:textId="77777777" w:rsidR="00770A50" w:rsidRPr="00F256B5" w:rsidRDefault="00770A50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Áruforgalmi ismeretek:</w:t>
            </w:r>
          </w:p>
          <w:p w14:paraId="19804F9F" w14:textId="77777777" w:rsidR="00770A50" w:rsidRPr="00F256B5" w:rsidRDefault="00770A50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A7B5698" w14:textId="198B582F" w:rsidR="00FB24FD" w:rsidRPr="00F256B5" w:rsidRDefault="00FB24FD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Az áruk eladásra történő előkészítése</w:t>
            </w:r>
          </w:p>
          <w:p w14:paraId="18B606E3" w14:textId="11C2D56C" w:rsidR="00FB24FD" w:rsidRPr="00F256B5" w:rsidRDefault="00FB24FD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Hűtőberendezések, mérlegek, szeletelő-, aprító- és csomagológépek</w:t>
            </w:r>
          </w:p>
          <w:p w14:paraId="1A32DF6D" w14:textId="7A825B9C" w:rsidR="00FB24FD" w:rsidRPr="00F256B5" w:rsidRDefault="00FB24FD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Az </w:t>
            </w:r>
            <w:proofErr w:type="spellStart"/>
            <w:r w:rsidRPr="00F256B5">
              <w:rPr>
                <w:rFonts w:ascii="Times New Roman" w:hAnsi="Times New Roman" w:cs="Times New Roman"/>
                <w:color w:val="000000"/>
              </w:rPr>
              <w:t>árfeltüntetésre</w:t>
            </w:r>
            <w:proofErr w:type="spellEnd"/>
            <w:r w:rsidRPr="00F256B5">
              <w:rPr>
                <w:rFonts w:ascii="Times New Roman" w:hAnsi="Times New Roman" w:cs="Times New Roman"/>
                <w:color w:val="000000"/>
              </w:rPr>
              <w:t xml:space="preserve"> alkalmas eszközök, kódleolvasók</w:t>
            </w:r>
          </w:p>
          <w:p w14:paraId="2CB20B7A" w14:textId="76016588" w:rsidR="00FB24FD" w:rsidRPr="00F256B5" w:rsidRDefault="00FB24FD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Eladótéri elhelyezésre szolgáló berendezések</w:t>
            </w:r>
          </w:p>
          <w:p w14:paraId="456F079C" w14:textId="2EA107F8" w:rsidR="00FB24FD" w:rsidRPr="00F256B5" w:rsidRDefault="00FB24FD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Az áru kihelyezése az eladótérbe</w:t>
            </w:r>
          </w:p>
          <w:p w14:paraId="4F83BFAA" w14:textId="77777777" w:rsidR="00FB24FD" w:rsidRPr="00F256B5" w:rsidRDefault="00FB24FD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0C5CCE5A" w14:textId="77777777" w:rsidR="00487A3E" w:rsidRPr="00F256B5" w:rsidRDefault="00487A3E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Online kereskedelem:</w:t>
            </w:r>
          </w:p>
          <w:p w14:paraId="5F651442" w14:textId="77777777" w:rsidR="00487A3E" w:rsidRPr="00F256B5" w:rsidRDefault="00487A3E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43C6FF58" w14:textId="72BB8EC8" w:rsidR="00487A3E" w:rsidRPr="00F256B5" w:rsidRDefault="00487A3E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Az elektronikus fizetés feltételeinek kialakítása, fajtái, lebonyolítása</w:t>
            </w:r>
          </w:p>
          <w:p w14:paraId="443EA4DE" w14:textId="206178C2" w:rsidR="00487A3E" w:rsidRPr="00F256B5" w:rsidRDefault="00487A3E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Az e-kereskedelemben kapott megrendelések feldolgozása, visszaigazolása, adatbázis </w:t>
            </w:r>
            <w:proofErr w:type="spellStart"/>
            <w:r w:rsidRPr="00F256B5">
              <w:rPr>
                <w:rFonts w:ascii="Times New Roman" w:hAnsi="Times New Roman" w:cs="Times New Roman"/>
                <w:color w:val="000000"/>
              </w:rPr>
              <w:t>ke-zelése</w:t>
            </w:r>
            <w:proofErr w:type="spellEnd"/>
          </w:p>
          <w:p w14:paraId="3247A095" w14:textId="566265BE" w:rsidR="00487A3E" w:rsidRPr="00F256B5" w:rsidRDefault="00487A3E" w:rsidP="00F2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Árukezelési, komissiózási és expediálási feladatok főbb elemei</w:t>
            </w:r>
          </w:p>
          <w:p w14:paraId="00E835FF" w14:textId="17E61DDE" w:rsidR="00487A3E" w:rsidRPr="00F256B5" w:rsidRDefault="00487A3E" w:rsidP="00F25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Az áru feladása</w:t>
            </w:r>
          </w:p>
          <w:p w14:paraId="676C1E26" w14:textId="77777777" w:rsidR="00487A3E" w:rsidRPr="00F256B5" w:rsidRDefault="00487A3E" w:rsidP="00F256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708" w:rsidRPr="00F256B5" w14:paraId="295C4D48" w14:textId="77777777" w:rsidTr="000E54A5">
        <w:tc>
          <w:tcPr>
            <w:tcW w:w="1374" w:type="dxa"/>
          </w:tcPr>
          <w:p w14:paraId="1BA44C06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0905544E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Üzlet működtetése (50%)</w:t>
            </w:r>
          </w:p>
        </w:tc>
        <w:tc>
          <w:tcPr>
            <w:tcW w:w="1842" w:type="dxa"/>
            <w:vAlign w:val="center"/>
          </w:tcPr>
          <w:p w14:paraId="2C7FEACF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425FE310" w14:textId="5632988D" w:rsidR="00A07708" w:rsidRPr="00F256B5" w:rsidRDefault="00707A33" w:rsidP="00F25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7708" w:rsidRPr="00F256B5">
              <w:rPr>
                <w:rFonts w:ascii="Times New Roman" w:hAnsi="Times New Roman" w:cs="Times New Roman"/>
              </w:rPr>
              <w:t>,5 óra</w:t>
            </w:r>
          </w:p>
          <w:p w14:paraId="7396AACF" w14:textId="77777777" w:rsidR="00A07708" w:rsidRPr="00F256B5" w:rsidRDefault="00A07708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Tartalma:</w:t>
            </w:r>
          </w:p>
          <w:p w14:paraId="7623CAC5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5626E645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Erőforrás-gazdálkodás: </w:t>
            </w:r>
          </w:p>
          <w:p w14:paraId="2D5CC4E7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Az erőforrás fogalma, csoportosítása (technikai erőforrás, emberi erőforrás, információ erőforrás) </w:t>
            </w:r>
          </w:p>
          <w:p w14:paraId="5AFA919B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Munkakörök a kereskedelemben  </w:t>
            </w:r>
          </w:p>
          <w:p w14:paraId="59B0D048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normál és rendkívüli munkavégzés kezelése</w:t>
            </w:r>
          </w:p>
          <w:p w14:paraId="6F33465A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  <w:i/>
              </w:rPr>
              <w:t>Az előző két tanév tananyagtartalmainak ismétlése, gyakoroltatása. Felkészülés a szakmai vizsgára</w:t>
            </w:r>
            <w:r w:rsidRPr="00F256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0" w:type="dxa"/>
          </w:tcPr>
          <w:p w14:paraId="1D1ECFA0" w14:textId="40A5F89E" w:rsidR="00A07708" w:rsidRPr="00F256B5" w:rsidRDefault="00BC3314" w:rsidP="00BC3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07708" w:rsidRPr="00F256B5">
              <w:rPr>
                <w:rFonts w:ascii="Times New Roman" w:hAnsi="Times New Roman" w:cs="Times New Roman"/>
              </w:rPr>
              <w:t xml:space="preserve"> óra</w:t>
            </w:r>
          </w:p>
          <w:p w14:paraId="420FFA60" w14:textId="77777777" w:rsidR="00A07708" w:rsidRPr="00F256B5" w:rsidRDefault="00A07708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Tartalma:</w:t>
            </w:r>
          </w:p>
          <w:p w14:paraId="7A051920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30A1E22D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Erőforrás-gazdálkodás: </w:t>
            </w:r>
          </w:p>
          <w:p w14:paraId="4D6EB46F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Munkakörök a kereskedelemben Munkaszervezés és információs folyamatok </w:t>
            </w:r>
          </w:p>
          <w:p w14:paraId="2B0CE93B" w14:textId="77777777" w:rsidR="00A07708" w:rsidRPr="00F256B5" w:rsidRDefault="00A07708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normál és rendkívüli munkavégzés kezelése</w:t>
            </w:r>
          </w:p>
        </w:tc>
      </w:tr>
      <w:tr w:rsidR="00EC759A" w:rsidRPr="00F256B5" w14:paraId="249442B3" w14:textId="77777777" w:rsidTr="000E54A5">
        <w:tc>
          <w:tcPr>
            <w:tcW w:w="1374" w:type="dxa"/>
          </w:tcPr>
          <w:p w14:paraId="550D9C9F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063E54F6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Pénztárgépkezelés (90%)</w:t>
            </w:r>
          </w:p>
        </w:tc>
        <w:tc>
          <w:tcPr>
            <w:tcW w:w="1842" w:type="dxa"/>
            <w:vAlign w:val="center"/>
          </w:tcPr>
          <w:p w14:paraId="204E02A3" w14:textId="77777777" w:rsidR="00EC759A" w:rsidRPr="00F256B5" w:rsidRDefault="00EC759A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vAlign w:val="center"/>
          </w:tcPr>
          <w:p w14:paraId="6826A699" w14:textId="77777777" w:rsidR="00EC759A" w:rsidRPr="00F256B5" w:rsidRDefault="000E54A5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15,</w:t>
            </w:r>
            <w:r w:rsidR="00EC759A" w:rsidRPr="00F256B5">
              <w:rPr>
                <w:rFonts w:ascii="Times New Roman" w:hAnsi="Times New Roman" w:cs="Times New Roman"/>
              </w:rPr>
              <w:t>5</w:t>
            </w:r>
            <w:r w:rsidRPr="00F256B5">
              <w:rPr>
                <w:rFonts w:ascii="Times New Roman" w:hAnsi="Times New Roman" w:cs="Times New Roman"/>
              </w:rPr>
              <w:t xml:space="preserve"> óra</w:t>
            </w:r>
          </w:p>
          <w:p w14:paraId="196209AC" w14:textId="72147A14" w:rsidR="000E54A5" w:rsidRDefault="000E54A5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Tartalma:</w:t>
            </w:r>
          </w:p>
          <w:p w14:paraId="169C4675" w14:textId="77777777" w:rsidR="00F256B5" w:rsidRPr="00F256B5" w:rsidRDefault="00F256B5" w:rsidP="00F256B5">
            <w:pPr>
              <w:jc w:val="center"/>
              <w:rPr>
                <w:rFonts w:ascii="Times New Roman" w:hAnsi="Times New Roman" w:cs="Times New Roman"/>
              </w:rPr>
            </w:pPr>
          </w:p>
          <w:p w14:paraId="43CD47B7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Bizonylatok fogalma, bizonylatkitöltés, bizonylatkezelés a kereskedelmi egységekben</w:t>
            </w:r>
          </w:p>
          <w:p w14:paraId="35451764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369F1DFD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Szigorú számadású bizonylatok fogalma</w:t>
            </w:r>
          </w:p>
          <w:p w14:paraId="114E3167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03D39589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671C6157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Az értékesítés bizonylatai, azok tartalmi elemei</w:t>
            </w:r>
          </w:p>
          <w:p w14:paraId="46CF25C4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2A044C70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6BC7F390" w14:textId="4FFF8A1B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vAlign w:val="center"/>
          </w:tcPr>
          <w:p w14:paraId="717386B9" w14:textId="3432DEE8" w:rsidR="00EC759A" w:rsidRPr="00F256B5" w:rsidRDefault="00751E28" w:rsidP="00F25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0E54A5" w:rsidRPr="00F256B5">
              <w:rPr>
                <w:rFonts w:ascii="Times New Roman" w:hAnsi="Times New Roman" w:cs="Times New Roman"/>
              </w:rPr>
              <w:t xml:space="preserve"> óra</w:t>
            </w:r>
          </w:p>
          <w:p w14:paraId="77BB83CB" w14:textId="0447AD48" w:rsidR="000E54A5" w:rsidRDefault="000E54A5" w:rsidP="00F256B5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Tartalma:</w:t>
            </w:r>
          </w:p>
          <w:p w14:paraId="4CCF4E2A" w14:textId="77777777" w:rsidR="00F256B5" w:rsidRPr="00F256B5" w:rsidRDefault="00F256B5" w:rsidP="00F256B5">
            <w:pPr>
              <w:jc w:val="center"/>
              <w:rPr>
                <w:rFonts w:ascii="Times New Roman" w:hAnsi="Times New Roman" w:cs="Times New Roman"/>
              </w:rPr>
            </w:pPr>
          </w:p>
          <w:p w14:paraId="38104150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Bizonylatok kitöltése, bizonylatkezelés a kereskedelmi egységekben: nyomtatványok, összesítők kitöltése</w:t>
            </w:r>
          </w:p>
          <w:p w14:paraId="403FCC59" w14:textId="77777777" w:rsidR="008F37A6" w:rsidRPr="00F256B5" w:rsidRDefault="008F37A6" w:rsidP="008F37A6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Bizonylatok javításának szabályai</w:t>
            </w:r>
          </w:p>
          <w:p w14:paraId="62A66BBC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257FE4B0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Kézi nyugta, számla kitöltése, javítása, adminisztrálása</w:t>
            </w:r>
          </w:p>
          <w:p w14:paraId="3675022A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41E0D103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Áru súlyának mérése, korrekciók</w:t>
            </w:r>
          </w:p>
          <w:p w14:paraId="68BF2C11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090A6910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Pénztárgép működtetése</w:t>
            </w:r>
          </w:p>
          <w:p w14:paraId="6F6D38F7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Pénztárgépek fajtái, szerepük a kereskedelemben</w:t>
            </w:r>
          </w:p>
          <w:p w14:paraId="4C2F57BD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pénztárnyitás és pénztárzárás feladatai</w:t>
            </w:r>
          </w:p>
          <w:p w14:paraId="4F45B8D0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Pénztárnyitás s pénztárzárás gyakorlása</w:t>
            </w:r>
          </w:p>
          <w:p w14:paraId="40CFE485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027E9DCF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Pénzkezelés szabályai</w:t>
            </w:r>
          </w:p>
          <w:p w14:paraId="4E78B95B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pénz átvételére és átadására, az áru átadására vonatkozó előírások</w:t>
            </w:r>
          </w:p>
          <w:p w14:paraId="086BC9E1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2A2C83D9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Pénzkezelés bizonylatai</w:t>
            </w:r>
          </w:p>
          <w:p w14:paraId="08CADDC6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Nyugtaadási kötelezettség</w:t>
            </w:r>
          </w:p>
          <w:p w14:paraId="69AAA269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Gépi / kézi készpénzfizetési számla formája, tartalma, kiállítása</w:t>
            </w:r>
          </w:p>
          <w:p w14:paraId="522579CC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02BE7748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Fizetési eszközök, törvényi előírások</w:t>
            </w:r>
          </w:p>
          <w:p w14:paraId="5FF2B569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Készpénzkímélő eszközök fajtái, elfogadásuk és kezelésük szabályai</w:t>
            </w:r>
          </w:p>
          <w:p w14:paraId="7D265615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bankkártyás fizettetés menete, gyakorlása</w:t>
            </w:r>
          </w:p>
          <w:p w14:paraId="42C16BC6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Valutával történő fizetés szabályai</w:t>
            </w:r>
          </w:p>
          <w:p w14:paraId="1150666C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Az életkorhoz kötött és jövedéki termékek értékesítésének szabályai</w:t>
            </w:r>
          </w:p>
          <w:p w14:paraId="5475E864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Pénzszámolás</w:t>
            </w:r>
          </w:p>
          <w:p w14:paraId="4A613625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Bankjegyek valódiságának ellenőrzése</w:t>
            </w:r>
          </w:p>
          <w:p w14:paraId="0E66FFE9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Bankkártya érvényességének ellenőrzése</w:t>
            </w:r>
          </w:p>
          <w:p w14:paraId="207458A6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2A79AB54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pénztáros elszámoltatása</w:t>
            </w:r>
          </w:p>
          <w:p w14:paraId="18AE72E2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napi zárás elvégzése</w:t>
            </w:r>
          </w:p>
          <w:p w14:paraId="777A18DF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Pénz és pénzhelyettesítők elszámolása</w:t>
            </w:r>
          </w:p>
          <w:p w14:paraId="22191BE0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Hiány, vagy többlet megállapítása, adminisztrálása</w:t>
            </w:r>
          </w:p>
          <w:p w14:paraId="384F1367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4CA824A5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Az önkiszolgáló pénztárterminál jellemzői</w:t>
            </w:r>
          </w:p>
          <w:p w14:paraId="699299B1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Az önkiszolgáló kassza nyitása és zárása</w:t>
            </w:r>
          </w:p>
          <w:p w14:paraId="381F0DA4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fogyóeszközök ellenőrzése, pótlása</w:t>
            </w:r>
          </w:p>
          <w:p w14:paraId="1A5B2D77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terminál rendeltetésszerű működése és működtetése</w:t>
            </w:r>
          </w:p>
          <w:p w14:paraId="36EBDC63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Az önkiszolgáló pénztár használatának segítése</w:t>
            </w:r>
          </w:p>
          <w:p w14:paraId="1172979C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742F06BF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Panaszkezelés</w:t>
            </w:r>
          </w:p>
          <w:p w14:paraId="4B22CDBD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113BAB59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Higiéniai és egészségügyi előírások</w:t>
            </w:r>
          </w:p>
          <w:p w14:paraId="39292716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7ACD41D8" w14:textId="402C4BFE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Munkaterület tisztán- és rendben</w:t>
            </w:r>
            <w:r w:rsidR="00FD25B8">
              <w:rPr>
                <w:rFonts w:ascii="Times New Roman" w:hAnsi="Times New Roman" w:cs="Times New Roman"/>
              </w:rPr>
              <w:t xml:space="preserve"> </w:t>
            </w:r>
            <w:r w:rsidRPr="00F256B5">
              <w:rPr>
                <w:rFonts w:ascii="Times New Roman" w:hAnsi="Times New Roman" w:cs="Times New Roman"/>
              </w:rPr>
              <w:t>tartása</w:t>
            </w:r>
          </w:p>
          <w:p w14:paraId="2F63E6EB" w14:textId="77777777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</w:p>
          <w:p w14:paraId="70D7DF09" w14:textId="2B4C4EF3" w:rsidR="000E54A5" w:rsidRPr="00F256B5" w:rsidRDefault="000E54A5" w:rsidP="00F256B5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Áru- és vagyonvédelem</w:t>
            </w:r>
          </w:p>
        </w:tc>
      </w:tr>
      <w:tr w:rsidR="00EC139C" w:rsidRPr="00F256B5" w14:paraId="48FF2639" w14:textId="77777777" w:rsidTr="00BA37E4">
        <w:tc>
          <w:tcPr>
            <w:tcW w:w="1374" w:type="dxa"/>
          </w:tcPr>
          <w:p w14:paraId="654D416D" w14:textId="77777777" w:rsidR="00EC139C" w:rsidRPr="00F256B5" w:rsidRDefault="00EC139C" w:rsidP="00EC13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5FD3D7D3" w14:textId="017BEF6E" w:rsidR="00EC139C" w:rsidRPr="00F256B5" w:rsidRDefault="00BC3314" w:rsidP="00EC13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Termékismeret és -forgalmazás (50%)</w:t>
            </w:r>
          </w:p>
        </w:tc>
        <w:tc>
          <w:tcPr>
            <w:tcW w:w="1842" w:type="dxa"/>
            <w:vAlign w:val="center"/>
          </w:tcPr>
          <w:p w14:paraId="5D0BA2B3" w14:textId="61684AA2" w:rsidR="00EC139C" w:rsidRPr="00F256B5" w:rsidRDefault="00EC139C" w:rsidP="00EC13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Műszaki cikk áruismeret</w:t>
            </w:r>
          </w:p>
        </w:tc>
        <w:tc>
          <w:tcPr>
            <w:tcW w:w="4127" w:type="dxa"/>
          </w:tcPr>
          <w:p w14:paraId="5BF6C53F" w14:textId="68D86CAC" w:rsidR="00EC139C" w:rsidRDefault="004E07E1" w:rsidP="00EC139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C139C">
              <w:rPr>
                <w:rFonts w:ascii="Times New Roman" w:hAnsi="Times New Roman" w:cs="Times New Roman"/>
                <w:sz w:val="22"/>
                <w:szCs w:val="22"/>
              </w:rPr>
              <w:t>2 óra</w:t>
            </w:r>
          </w:p>
          <w:p w14:paraId="24F9F521" w14:textId="77777777" w:rsidR="00EC139C" w:rsidRDefault="00EC139C" w:rsidP="00EC139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Tartalma:</w:t>
            </w:r>
          </w:p>
          <w:p w14:paraId="243DB467" w14:textId="77777777" w:rsidR="00EC139C" w:rsidRDefault="00EC139C" w:rsidP="00EC13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3E9CD8" w14:textId="77777777" w:rsidR="00EC139C" w:rsidRPr="003D17DA" w:rsidRDefault="00EC139C" w:rsidP="00EC13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17DA">
              <w:rPr>
                <w:rFonts w:ascii="Times New Roman" w:hAnsi="Times New Roman" w:cs="Times New Roman"/>
                <w:sz w:val="22"/>
                <w:szCs w:val="22"/>
              </w:rPr>
              <w:t>Műszaki alapismeretek. Alapvető anyagismeret. Fizikai és kémiai alapismeretek.</w:t>
            </w:r>
          </w:p>
          <w:p w14:paraId="73140AF8" w14:textId="77777777" w:rsidR="00EC139C" w:rsidRPr="003D17DA" w:rsidRDefault="00EC139C" w:rsidP="00EC139C">
            <w:pPr>
              <w:pStyle w:val="Default"/>
              <w:spacing w:after="27"/>
              <w:rPr>
                <w:rFonts w:ascii="Times New Roman" w:hAnsi="Times New Roman" w:cs="Times New Roman"/>
                <w:sz w:val="22"/>
                <w:szCs w:val="22"/>
              </w:rPr>
            </w:pPr>
            <w:r w:rsidRPr="003D17DA">
              <w:rPr>
                <w:rFonts w:ascii="Times New Roman" w:hAnsi="Times New Roman" w:cs="Times New Roman"/>
                <w:sz w:val="22"/>
                <w:szCs w:val="22"/>
              </w:rPr>
              <w:t>Elektromos alapismeretek. Vezetők, szigetelők, teljesítmény, fogyasztás, rövidítések, terhelésre, fogyasztásra vonatkozó számítások.</w:t>
            </w:r>
          </w:p>
          <w:p w14:paraId="62F5B9B6" w14:textId="77777777" w:rsidR="00EC139C" w:rsidRPr="003D17DA" w:rsidRDefault="00EC139C" w:rsidP="00EC139C">
            <w:pPr>
              <w:pStyle w:val="Default"/>
              <w:spacing w:after="27"/>
              <w:rPr>
                <w:rFonts w:ascii="Times New Roman" w:hAnsi="Times New Roman" w:cs="Times New Roman"/>
                <w:sz w:val="22"/>
                <w:szCs w:val="22"/>
              </w:rPr>
            </w:pPr>
            <w:r w:rsidRPr="003D17DA">
              <w:rPr>
                <w:rFonts w:ascii="Times New Roman" w:hAnsi="Times New Roman" w:cs="Times New Roman"/>
                <w:sz w:val="22"/>
                <w:szCs w:val="22"/>
              </w:rPr>
              <w:t>Energiaosztályok. Energiacímkék értelmezése. Energiahatékony készülékek gazdasági és környezeti előnyei. Innováció. Tervezett elavulás.</w:t>
            </w:r>
          </w:p>
          <w:p w14:paraId="07E2716F" w14:textId="77777777" w:rsidR="00EC139C" w:rsidRPr="003D17DA" w:rsidRDefault="00EC139C" w:rsidP="00EC139C">
            <w:pPr>
              <w:pStyle w:val="Default"/>
              <w:spacing w:after="27"/>
              <w:rPr>
                <w:rFonts w:ascii="Times New Roman" w:hAnsi="Times New Roman" w:cs="Times New Roman"/>
                <w:sz w:val="22"/>
                <w:szCs w:val="22"/>
              </w:rPr>
            </w:pPr>
            <w:r w:rsidRPr="003D17DA">
              <w:rPr>
                <w:rFonts w:ascii="Times New Roman" w:hAnsi="Times New Roman" w:cs="Times New Roman"/>
                <w:sz w:val="22"/>
                <w:szCs w:val="22"/>
              </w:rPr>
              <w:t>A műszaki termékek főbb árucsoportjai. A fő és alcsoportok elnevezése. Az árurendszerezés jelentősége.</w:t>
            </w:r>
          </w:p>
          <w:p w14:paraId="15265B89" w14:textId="77777777" w:rsidR="00EC139C" w:rsidRPr="003D17DA" w:rsidRDefault="00EC139C" w:rsidP="00EC139C">
            <w:pPr>
              <w:pStyle w:val="Default"/>
              <w:spacing w:after="27"/>
              <w:rPr>
                <w:rFonts w:ascii="Times New Roman" w:hAnsi="Times New Roman" w:cs="Times New Roman"/>
                <w:sz w:val="22"/>
                <w:szCs w:val="22"/>
              </w:rPr>
            </w:pPr>
            <w:r w:rsidRPr="003D17DA">
              <w:rPr>
                <w:rFonts w:ascii="Times New Roman" w:hAnsi="Times New Roman" w:cs="Times New Roman"/>
                <w:sz w:val="22"/>
                <w:szCs w:val="22"/>
              </w:rPr>
              <w:t>Az egyes árucsoportokba tartozó termékek forgalmazási és tárolási szabályai.</w:t>
            </w:r>
          </w:p>
          <w:p w14:paraId="7B9250B0" w14:textId="77777777" w:rsidR="00EC139C" w:rsidRPr="003D17DA" w:rsidRDefault="00EC139C" w:rsidP="00EC139C">
            <w:pPr>
              <w:pStyle w:val="Default"/>
              <w:spacing w:after="27"/>
              <w:rPr>
                <w:rFonts w:ascii="Times New Roman" w:hAnsi="Times New Roman" w:cs="Times New Roman"/>
                <w:sz w:val="22"/>
                <w:szCs w:val="22"/>
              </w:rPr>
            </w:pPr>
            <w:r w:rsidRPr="003D17DA">
              <w:rPr>
                <w:rFonts w:ascii="Times New Roman" w:hAnsi="Times New Roman" w:cs="Times New Roman"/>
                <w:sz w:val="22"/>
                <w:szCs w:val="22"/>
              </w:rPr>
              <w:t>Az egyes termékek szakszerű kihelyezésének szabályai. Biztonsági, vagyonvédelmi és termékvédelmi szempontok.</w:t>
            </w:r>
          </w:p>
          <w:p w14:paraId="372E5970" w14:textId="77777777" w:rsidR="00EC139C" w:rsidRPr="003D17DA" w:rsidRDefault="00EC139C" w:rsidP="00EC139C">
            <w:pPr>
              <w:pStyle w:val="Default"/>
              <w:spacing w:after="27"/>
              <w:rPr>
                <w:rFonts w:ascii="Times New Roman" w:hAnsi="Times New Roman" w:cs="Times New Roman"/>
                <w:sz w:val="22"/>
                <w:szCs w:val="22"/>
              </w:rPr>
            </w:pPr>
            <w:r w:rsidRPr="003D17DA">
              <w:rPr>
                <w:rFonts w:ascii="Times New Roman" w:hAnsi="Times New Roman" w:cs="Times New Roman"/>
                <w:sz w:val="22"/>
                <w:szCs w:val="22"/>
              </w:rPr>
              <w:t>A termékeken található jelzések értelmezése. Az árucímkén kötelezően feltüntetendő jelölések. A termék megfelelősségével kapcsolatos jelzések, bizonylatok. Teendők minőségi rendellenesség esetén.</w:t>
            </w:r>
          </w:p>
          <w:p w14:paraId="0829EDF0" w14:textId="77777777" w:rsidR="00EC139C" w:rsidRPr="003D17DA" w:rsidRDefault="00EC139C" w:rsidP="00EC139C">
            <w:pPr>
              <w:pStyle w:val="Default"/>
              <w:spacing w:after="27"/>
              <w:rPr>
                <w:rFonts w:ascii="Times New Roman" w:hAnsi="Times New Roman" w:cs="Times New Roman"/>
                <w:sz w:val="22"/>
                <w:szCs w:val="22"/>
              </w:rPr>
            </w:pPr>
            <w:r w:rsidRPr="003D17DA">
              <w:rPr>
                <w:rFonts w:ascii="Times New Roman" w:hAnsi="Times New Roman" w:cs="Times New Roman"/>
                <w:sz w:val="22"/>
                <w:szCs w:val="22"/>
              </w:rPr>
              <w:t>Műszaki termékekkel kapcsolatos jótállási és szavatossági előírások. A tartós fogyasztási cikkek fogalma. Garanciával kapcsolatos ügyek, reklamációk intézése.</w:t>
            </w:r>
          </w:p>
          <w:p w14:paraId="4B99D845" w14:textId="77777777" w:rsidR="00EC139C" w:rsidRPr="003D17DA" w:rsidRDefault="00EC139C" w:rsidP="00EC139C">
            <w:pPr>
              <w:pStyle w:val="Default"/>
              <w:spacing w:after="27"/>
              <w:rPr>
                <w:rFonts w:ascii="Times New Roman" w:hAnsi="Times New Roman" w:cs="Times New Roman"/>
                <w:sz w:val="22"/>
                <w:szCs w:val="22"/>
              </w:rPr>
            </w:pPr>
            <w:r w:rsidRPr="003D17DA">
              <w:rPr>
                <w:rFonts w:ascii="Times New Roman" w:hAnsi="Times New Roman" w:cs="Times New Roman"/>
                <w:sz w:val="22"/>
                <w:szCs w:val="22"/>
              </w:rPr>
              <w:t xml:space="preserve">Használati és kezelési útmutatók helyes használata. Műszaki leírás, műszaki adatok értelmezése. </w:t>
            </w:r>
          </w:p>
          <w:p w14:paraId="680A9EDD" w14:textId="77777777" w:rsidR="00EC139C" w:rsidRPr="003D17DA" w:rsidRDefault="00EC139C" w:rsidP="00EC139C">
            <w:pPr>
              <w:pStyle w:val="Default"/>
              <w:spacing w:after="27"/>
              <w:rPr>
                <w:rFonts w:ascii="Times New Roman" w:hAnsi="Times New Roman" w:cs="Times New Roman"/>
                <w:sz w:val="22"/>
                <w:szCs w:val="22"/>
              </w:rPr>
            </w:pPr>
            <w:r w:rsidRPr="003D17DA">
              <w:rPr>
                <w:rFonts w:ascii="Times New Roman" w:hAnsi="Times New Roman" w:cs="Times New Roman"/>
                <w:sz w:val="22"/>
                <w:szCs w:val="22"/>
              </w:rPr>
              <w:t xml:space="preserve">Különleges szállítást és tárolást igénylő áruk szakszerű szállítása és tárolása. Csomagoláson található jelzések, piktogramok fajtái és ezek értelmezése. </w:t>
            </w:r>
          </w:p>
          <w:p w14:paraId="7A7D6F48" w14:textId="77777777" w:rsidR="00EC139C" w:rsidRPr="003D17DA" w:rsidRDefault="00EC139C" w:rsidP="00EC139C">
            <w:pPr>
              <w:pStyle w:val="Default"/>
              <w:spacing w:after="27"/>
              <w:rPr>
                <w:rFonts w:ascii="Times New Roman" w:hAnsi="Times New Roman" w:cs="Times New Roman"/>
                <w:sz w:val="22"/>
                <w:szCs w:val="22"/>
              </w:rPr>
            </w:pPr>
            <w:r w:rsidRPr="003D17DA">
              <w:rPr>
                <w:rFonts w:ascii="Times New Roman" w:hAnsi="Times New Roman" w:cs="Times New Roman"/>
                <w:sz w:val="22"/>
                <w:szCs w:val="22"/>
              </w:rPr>
              <w:t xml:space="preserve">Az áruk minősége, élettartama, gazdaságos üzemeltetése. A prémium kategória előnyei. </w:t>
            </w:r>
          </w:p>
          <w:p w14:paraId="392305AF" w14:textId="77777777" w:rsidR="00EC139C" w:rsidRPr="003D17DA" w:rsidRDefault="00EC139C" w:rsidP="00EC139C">
            <w:pPr>
              <w:pStyle w:val="Default"/>
              <w:spacing w:after="27"/>
              <w:rPr>
                <w:rFonts w:ascii="Times New Roman" w:hAnsi="Times New Roman" w:cs="Times New Roman"/>
                <w:sz w:val="22"/>
                <w:szCs w:val="22"/>
              </w:rPr>
            </w:pPr>
            <w:r w:rsidRPr="003D17DA">
              <w:rPr>
                <w:rFonts w:ascii="Times New Roman" w:hAnsi="Times New Roman" w:cs="Times New Roman"/>
                <w:sz w:val="22"/>
                <w:szCs w:val="22"/>
              </w:rPr>
              <w:t>A szakszerű áruajánlás jelentősége, módszerei. Az értékesítők önfejlesztő tevékenysége, a stabil szakmai tudás birtoklásának előnyei.</w:t>
            </w:r>
          </w:p>
          <w:p w14:paraId="226DA032" w14:textId="77777777" w:rsidR="00EC139C" w:rsidRPr="00F256B5" w:rsidRDefault="00EC139C" w:rsidP="00EC139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0" w:type="dxa"/>
          </w:tcPr>
          <w:p w14:paraId="51CC1944" w14:textId="77777777" w:rsidR="00BC3314" w:rsidRPr="00F256B5" w:rsidRDefault="00BC3314" w:rsidP="00BC3314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256B5">
              <w:rPr>
                <w:rFonts w:ascii="Times New Roman" w:hAnsi="Times New Roman" w:cs="Times New Roman"/>
              </w:rPr>
              <w:t>5 óra</w:t>
            </w:r>
          </w:p>
          <w:p w14:paraId="1DF23A12" w14:textId="77777777" w:rsidR="00BC3314" w:rsidRPr="00F256B5" w:rsidRDefault="00BC3314" w:rsidP="00BC3314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Tartalma:</w:t>
            </w:r>
          </w:p>
          <w:p w14:paraId="70AA7B62" w14:textId="77777777" w:rsidR="00BC3314" w:rsidRPr="00F256B5" w:rsidRDefault="00BC3314" w:rsidP="00BC3314">
            <w:pPr>
              <w:jc w:val="both"/>
              <w:rPr>
                <w:rFonts w:ascii="Times New Roman" w:hAnsi="Times New Roman" w:cs="Times New Roman"/>
              </w:rPr>
            </w:pPr>
          </w:p>
          <w:p w14:paraId="574C5D4E" w14:textId="77777777" w:rsidR="00BC3314" w:rsidRPr="00F256B5" w:rsidRDefault="00BC3314" w:rsidP="00BC3314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Fogyasztói panaszok kezelése, vásárlók könyvének kitöltése, kezelése</w:t>
            </w:r>
          </w:p>
          <w:p w14:paraId="27A4592C" w14:textId="77777777" w:rsidR="00BC3314" w:rsidRPr="00F256B5" w:rsidRDefault="00BC3314" w:rsidP="00BC3314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Felkészülés a vizsgára</w:t>
            </w:r>
          </w:p>
          <w:p w14:paraId="62A7589B" w14:textId="77777777" w:rsidR="00EC139C" w:rsidRPr="00F256B5" w:rsidRDefault="00EC139C" w:rsidP="00EC139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39C" w:rsidRPr="00F256B5" w14:paraId="684D0A3A" w14:textId="77777777" w:rsidTr="00F256B5">
        <w:tc>
          <w:tcPr>
            <w:tcW w:w="1374" w:type="dxa"/>
          </w:tcPr>
          <w:p w14:paraId="55180F32" w14:textId="77777777" w:rsidR="00EC139C" w:rsidRPr="00F256B5" w:rsidRDefault="00EC139C" w:rsidP="00EC13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170BD44C" w14:textId="77777777" w:rsidR="00EC139C" w:rsidRPr="00F256B5" w:rsidRDefault="00EC139C" w:rsidP="00EC139C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Üzleti kommunikáció (50%)</w:t>
            </w:r>
          </w:p>
        </w:tc>
        <w:tc>
          <w:tcPr>
            <w:tcW w:w="1842" w:type="dxa"/>
            <w:vAlign w:val="center"/>
          </w:tcPr>
          <w:p w14:paraId="3BDC2700" w14:textId="77777777" w:rsidR="00EC139C" w:rsidRPr="00F256B5" w:rsidRDefault="00EC139C" w:rsidP="00EC13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vAlign w:val="center"/>
          </w:tcPr>
          <w:p w14:paraId="07D0F81B" w14:textId="0346B760" w:rsidR="00EC139C" w:rsidRPr="00F256B5" w:rsidRDefault="00BC3314" w:rsidP="00EC139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EC139C"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 óra</w:t>
            </w:r>
          </w:p>
          <w:p w14:paraId="76CAD3C2" w14:textId="77777777" w:rsidR="00EC139C" w:rsidRPr="00F256B5" w:rsidRDefault="00EC139C" w:rsidP="00EC139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>Tartalma:</w:t>
            </w:r>
          </w:p>
          <w:p w14:paraId="5E2AC345" w14:textId="77777777" w:rsidR="00EC139C" w:rsidRPr="00F256B5" w:rsidRDefault="00EC139C" w:rsidP="00EC13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920968" w14:textId="77777777" w:rsidR="00EC139C" w:rsidRPr="00F256B5" w:rsidRDefault="00EC139C" w:rsidP="00EC13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Értékesítési technikák és eladásösztönzés </w:t>
            </w:r>
          </w:p>
          <w:p w14:paraId="627F9E5D" w14:textId="77777777" w:rsidR="00EC139C" w:rsidRPr="00F256B5" w:rsidRDefault="00EC139C" w:rsidP="00EC13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A marketingkommunikáció területei: </w:t>
            </w:r>
          </w:p>
          <w:p w14:paraId="54EB4FD8" w14:textId="77777777" w:rsidR="00EC139C" w:rsidRPr="00F256B5" w:rsidRDefault="00EC139C" w:rsidP="00EC139C">
            <w:pPr>
              <w:pStyle w:val="Default"/>
              <w:spacing w:after="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‒ Reklám </w:t>
            </w:r>
          </w:p>
          <w:p w14:paraId="6262E72F" w14:textId="77777777" w:rsidR="00EC139C" w:rsidRPr="00F256B5" w:rsidRDefault="00EC139C" w:rsidP="00EC139C">
            <w:pPr>
              <w:pStyle w:val="Default"/>
              <w:spacing w:after="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‒ Személyes eladás </w:t>
            </w:r>
          </w:p>
          <w:p w14:paraId="074BEE7D" w14:textId="77777777" w:rsidR="00EC139C" w:rsidRPr="00F256B5" w:rsidRDefault="00EC139C" w:rsidP="00EC139C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‒ Vásárlásösztönzés, PR</w:t>
            </w:r>
          </w:p>
        </w:tc>
        <w:tc>
          <w:tcPr>
            <w:tcW w:w="4520" w:type="dxa"/>
          </w:tcPr>
          <w:p w14:paraId="7AA950FD" w14:textId="1271007A" w:rsidR="00EC139C" w:rsidRPr="00F256B5" w:rsidRDefault="00BC3314" w:rsidP="00EC139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="00EC139C" w:rsidRPr="00F256B5">
              <w:rPr>
                <w:rFonts w:ascii="Times New Roman" w:hAnsi="Times New Roman" w:cs="Times New Roman"/>
                <w:sz w:val="22"/>
                <w:szCs w:val="22"/>
              </w:rPr>
              <w:t xml:space="preserve"> óra</w:t>
            </w:r>
          </w:p>
          <w:p w14:paraId="4C94EDE6" w14:textId="77777777" w:rsidR="00EC139C" w:rsidRPr="00F256B5" w:rsidRDefault="00EC139C" w:rsidP="00EC139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>Tartalma:</w:t>
            </w:r>
          </w:p>
          <w:p w14:paraId="0877714A" w14:textId="77777777" w:rsidR="00EC139C" w:rsidRPr="00F256B5" w:rsidRDefault="00EC139C" w:rsidP="00EC139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41EA77" w14:textId="47F68523" w:rsidR="00EC139C" w:rsidRPr="00F256B5" w:rsidRDefault="00EC139C" w:rsidP="00EC13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6B5">
              <w:rPr>
                <w:rFonts w:ascii="Times New Roman" w:hAnsi="Times New Roman" w:cs="Times New Roman"/>
                <w:sz w:val="22"/>
                <w:szCs w:val="22"/>
              </w:rPr>
              <w:t>Digitális kommunikáció</w:t>
            </w:r>
          </w:p>
          <w:p w14:paraId="20CCB51E" w14:textId="77777777" w:rsidR="00EC139C" w:rsidRPr="00F256B5" w:rsidRDefault="00EC139C" w:rsidP="00EC139C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 xml:space="preserve">Készletnyilvántartó szoftverek, leltárszoftverek, bizonylatkitöltő programok, jegyzőkönyv készítés, elektronikus megrendelő program, számlázóprogram, webböngésző, e-mail </w:t>
            </w:r>
            <w:proofErr w:type="spellStart"/>
            <w:r w:rsidRPr="00F256B5">
              <w:rPr>
                <w:rFonts w:ascii="Times New Roman" w:hAnsi="Times New Roman" w:cs="Times New Roman"/>
              </w:rPr>
              <w:t>hasz-nálat</w:t>
            </w:r>
            <w:proofErr w:type="spellEnd"/>
          </w:p>
        </w:tc>
      </w:tr>
      <w:tr w:rsidR="00EC139C" w:rsidRPr="00F256B5" w14:paraId="55FEFACE" w14:textId="77777777" w:rsidTr="000E54A5">
        <w:tc>
          <w:tcPr>
            <w:tcW w:w="1374" w:type="dxa"/>
          </w:tcPr>
          <w:p w14:paraId="6E8E341A" w14:textId="77777777" w:rsidR="00EC139C" w:rsidRPr="00F256B5" w:rsidRDefault="00EC139C" w:rsidP="00EC13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6071ABE6" w14:textId="77777777" w:rsidR="00EC139C" w:rsidRPr="00F256B5" w:rsidRDefault="00EC139C" w:rsidP="00EC139C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Portfóliókészítés</w:t>
            </w:r>
          </w:p>
        </w:tc>
        <w:tc>
          <w:tcPr>
            <w:tcW w:w="1842" w:type="dxa"/>
            <w:vAlign w:val="center"/>
          </w:tcPr>
          <w:p w14:paraId="03DC8A79" w14:textId="77777777" w:rsidR="00EC139C" w:rsidRPr="00F256B5" w:rsidRDefault="00EC139C" w:rsidP="00EC13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14:paraId="3EB8F75C" w14:textId="280C8E30" w:rsidR="00EC139C" w:rsidRPr="00F256B5" w:rsidRDefault="00EC139C" w:rsidP="004E07E1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1</w:t>
            </w:r>
            <w:r w:rsidR="004E07E1">
              <w:rPr>
                <w:rFonts w:ascii="Times New Roman" w:hAnsi="Times New Roman" w:cs="Times New Roman"/>
              </w:rPr>
              <w:t>5,5</w:t>
            </w:r>
            <w:r w:rsidRPr="00F256B5">
              <w:rPr>
                <w:rFonts w:ascii="Times New Roman" w:hAnsi="Times New Roman" w:cs="Times New Roman"/>
              </w:rPr>
              <w:t xml:space="preserve"> óra</w:t>
            </w:r>
          </w:p>
          <w:p w14:paraId="58F64F20" w14:textId="575E6E6C" w:rsidR="00EC139C" w:rsidRPr="00F256B5" w:rsidRDefault="00EC139C" w:rsidP="00EC139C">
            <w:pPr>
              <w:jc w:val="center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Tartalma:</w:t>
            </w:r>
          </w:p>
          <w:p w14:paraId="7C465C22" w14:textId="77777777" w:rsidR="00EC139C" w:rsidRPr="00F256B5" w:rsidRDefault="00EC139C" w:rsidP="00EC139C">
            <w:pPr>
              <w:jc w:val="both"/>
              <w:rPr>
                <w:rFonts w:ascii="Times New Roman" w:hAnsi="Times New Roman" w:cs="Times New Roman"/>
              </w:rPr>
            </w:pPr>
          </w:p>
          <w:p w14:paraId="32497891" w14:textId="77777777" w:rsidR="00EC139C" w:rsidRPr="00F256B5" w:rsidRDefault="00EC139C" w:rsidP="00EC139C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</w:rPr>
              <w:t>A tanulónak minden félévben kötelező legalább egy dokumentumot feltöltenie. A feltöltött dokumentum típusai: sikeres dolgozatok, projektmunka, elvégzett munkafolyamatok eredménye, munkahelytől kapott értékelés.</w:t>
            </w:r>
          </w:p>
          <w:p w14:paraId="47A32206" w14:textId="77777777" w:rsidR="00EC139C" w:rsidRPr="00F256B5" w:rsidRDefault="00EC139C" w:rsidP="00EC13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A portfólióhoz kapcsolódó dokumentumok válogatása, a dokumentumokhoz kapcsolódó reflexiók, önreflexiók folyamatos gyűjtése, a mentortanárral egyeztetve. Megjelennek benne az iskolai gyakorlatok során szerzett tapasztalatai, a fejlődési útja, valamint a szakmai fejlődés lehetőségei.</w:t>
            </w:r>
            <w:r w:rsidRPr="00F256B5">
              <w:rPr>
                <w:rFonts w:ascii="Times New Roman" w:hAnsi="Times New Roman" w:cs="Times New Roman"/>
                <w:color w:val="000000"/>
              </w:rPr>
              <w:br/>
              <w:t>A portfólió elemei:</w:t>
            </w:r>
            <w:r w:rsidRPr="00F256B5">
              <w:rPr>
                <w:rFonts w:ascii="Times New Roman" w:hAnsi="Times New Roman" w:cs="Times New Roman"/>
                <w:color w:val="000000"/>
              </w:rPr>
              <w:br/>
              <w:t>- A gyakorlat tapasztalatainak összefoglalása:</w:t>
            </w:r>
          </w:p>
          <w:p w14:paraId="585D27BB" w14:textId="77777777" w:rsidR="00EC139C" w:rsidRPr="00F256B5" w:rsidRDefault="00EC139C" w:rsidP="00EC13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 xml:space="preserve">- hogyan járult hozzá a gyakorlat a szakmai fejlődéséhez, mi az, ami erősítette a munkájában, </w:t>
            </w:r>
          </w:p>
          <w:p w14:paraId="08CA0BD3" w14:textId="77777777" w:rsidR="00EC139C" w:rsidRPr="00F256B5" w:rsidRDefault="00EC139C" w:rsidP="00EC139C">
            <w:pPr>
              <w:jc w:val="both"/>
              <w:rPr>
                <w:rFonts w:ascii="Times New Roman" w:hAnsi="Times New Roman" w:cs="Times New Roman"/>
              </w:rPr>
            </w:pPr>
            <w:r w:rsidRPr="00F256B5">
              <w:rPr>
                <w:rFonts w:ascii="Times New Roman" w:hAnsi="Times New Roman" w:cs="Times New Roman"/>
                <w:color w:val="000000"/>
              </w:rPr>
              <w:t>- mi az, amin a szerzett tapasztalatok alapján változtatna a munkájában.</w:t>
            </w:r>
            <w:r w:rsidRPr="00F256B5">
              <w:rPr>
                <w:rFonts w:ascii="Times New Roman" w:hAnsi="Times New Roman" w:cs="Times New Roman"/>
                <w:color w:val="000000"/>
              </w:rPr>
              <w:br/>
              <w:t>- Összegző önreflexió a gyakorlati képzés során elért eredményekről és fejlesztendő területekről. A tanuló mutassa be az iskolai gyakorlatok során megélt fejlődési folyamatot, annak állomásait. Jelenjen meg az önreflexióban, hogy az iskolai gyakorlatokon végzett tevékenységek során milyen (pozitív és negatív) tapasztalatok hatottak fejlesztően a tanulóra, hogyan építette be ezeket a későbbi munkájába, tevékenységébe, honnan hová jutott el, milyen területen és módon tervezi tevékenysége fejlesztését a jövőben.</w:t>
            </w:r>
            <w:r w:rsidRPr="00F256B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520" w:type="dxa"/>
            <w:vAlign w:val="center"/>
          </w:tcPr>
          <w:p w14:paraId="4A345DCA" w14:textId="77777777" w:rsidR="00EC139C" w:rsidRPr="00F256B5" w:rsidRDefault="00EC139C" w:rsidP="00EC13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E8844F" w14:textId="77777777" w:rsidR="00AA03D0" w:rsidRPr="00F256B5" w:rsidRDefault="00AA03D0" w:rsidP="00F256B5">
      <w:pPr>
        <w:jc w:val="both"/>
        <w:rPr>
          <w:rFonts w:ascii="Times New Roman" w:hAnsi="Times New Roman" w:cs="Times New Roman"/>
        </w:rPr>
      </w:pPr>
    </w:p>
    <w:p w14:paraId="40288B83" w14:textId="77777777" w:rsidR="00AA03D0" w:rsidRPr="00F256B5" w:rsidRDefault="00AA03D0" w:rsidP="00F256B5">
      <w:pPr>
        <w:jc w:val="both"/>
        <w:rPr>
          <w:rFonts w:ascii="Times New Roman" w:hAnsi="Times New Roman" w:cs="Times New Roman"/>
        </w:rPr>
      </w:pPr>
    </w:p>
    <w:p w14:paraId="6E7CFEFF" w14:textId="77777777" w:rsidR="00AA03D0" w:rsidRPr="00F256B5" w:rsidRDefault="00AA03D0" w:rsidP="00F256B5">
      <w:pPr>
        <w:jc w:val="both"/>
        <w:rPr>
          <w:rFonts w:ascii="Times New Roman" w:hAnsi="Times New Roman" w:cs="Times New Roman"/>
        </w:rPr>
      </w:pPr>
    </w:p>
    <w:p w14:paraId="4C4F77BE" w14:textId="77777777" w:rsidR="00AA03D0" w:rsidRPr="00F256B5" w:rsidRDefault="00AA03D0" w:rsidP="00F256B5">
      <w:pPr>
        <w:jc w:val="both"/>
        <w:rPr>
          <w:rFonts w:ascii="Times New Roman" w:hAnsi="Times New Roman" w:cs="Times New Roman"/>
        </w:rPr>
      </w:pPr>
    </w:p>
    <w:sectPr w:rsidR="00AA03D0" w:rsidRPr="00F256B5" w:rsidSect="00A57DC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85C50" w14:textId="77777777" w:rsidR="001C0835" w:rsidRDefault="001C0835" w:rsidP="0094468D">
      <w:pPr>
        <w:spacing w:after="0" w:line="240" w:lineRule="auto"/>
      </w:pPr>
      <w:r>
        <w:separator/>
      </w:r>
    </w:p>
  </w:endnote>
  <w:endnote w:type="continuationSeparator" w:id="0">
    <w:p w14:paraId="6EEDD7B0" w14:textId="77777777" w:rsidR="001C0835" w:rsidRDefault="001C0835" w:rsidP="0094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740545"/>
      <w:docPartObj>
        <w:docPartGallery w:val="Page Numbers (Bottom of Page)"/>
        <w:docPartUnique/>
      </w:docPartObj>
    </w:sdtPr>
    <w:sdtEndPr/>
    <w:sdtContent>
      <w:p w14:paraId="4743913C" w14:textId="4BD81AC9" w:rsidR="0094468D" w:rsidRDefault="0094468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831">
          <w:rPr>
            <w:noProof/>
          </w:rPr>
          <w:t>19</w:t>
        </w:r>
        <w:r>
          <w:fldChar w:fldCharType="end"/>
        </w:r>
      </w:p>
    </w:sdtContent>
  </w:sdt>
  <w:p w14:paraId="0FEDF52D" w14:textId="77777777" w:rsidR="0094468D" w:rsidRDefault="009446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DFCC2" w14:textId="77777777" w:rsidR="001C0835" w:rsidRDefault="001C0835" w:rsidP="0094468D">
      <w:pPr>
        <w:spacing w:after="0" w:line="240" w:lineRule="auto"/>
      </w:pPr>
      <w:r>
        <w:separator/>
      </w:r>
    </w:p>
  </w:footnote>
  <w:footnote w:type="continuationSeparator" w:id="0">
    <w:p w14:paraId="40FDCC44" w14:textId="77777777" w:rsidR="001C0835" w:rsidRDefault="001C0835" w:rsidP="00944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C2"/>
    <w:rsid w:val="00001F19"/>
    <w:rsid w:val="000E0FFD"/>
    <w:rsid w:val="000E54A5"/>
    <w:rsid w:val="00102C59"/>
    <w:rsid w:val="001320EC"/>
    <w:rsid w:val="00177EE6"/>
    <w:rsid w:val="0019588A"/>
    <w:rsid w:val="001B65E5"/>
    <w:rsid w:val="001C0835"/>
    <w:rsid w:val="00241370"/>
    <w:rsid w:val="00295A4D"/>
    <w:rsid w:val="002B33B1"/>
    <w:rsid w:val="00366D11"/>
    <w:rsid w:val="00375B33"/>
    <w:rsid w:val="003A11CA"/>
    <w:rsid w:val="003C3DBA"/>
    <w:rsid w:val="003D17DA"/>
    <w:rsid w:val="003E3F4D"/>
    <w:rsid w:val="003E6084"/>
    <w:rsid w:val="00413CC6"/>
    <w:rsid w:val="00457831"/>
    <w:rsid w:val="00461492"/>
    <w:rsid w:val="00461F23"/>
    <w:rsid w:val="00487A3E"/>
    <w:rsid w:val="004972D5"/>
    <w:rsid w:val="004E07E1"/>
    <w:rsid w:val="00525B48"/>
    <w:rsid w:val="00551B87"/>
    <w:rsid w:val="0055425C"/>
    <w:rsid w:val="00556171"/>
    <w:rsid w:val="00573023"/>
    <w:rsid w:val="005B5FAD"/>
    <w:rsid w:val="005C43D1"/>
    <w:rsid w:val="006737E6"/>
    <w:rsid w:val="00707A33"/>
    <w:rsid w:val="00745AD1"/>
    <w:rsid w:val="00750DC2"/>
    <w:rsid w:val="00750EE1"/>
    <w:rsid w:val="00751E28"/>
    <w:rsid w:val="00770A50"/>
    <w:rsid w:val="00791CDF"/>
    <w:rsid w:val="007C057B"/>
    <w:rsid w:val="007E6C9E"/>
    <w:rsid w:val="00816DD7"/>
    <w:rsid w:val="008E24E6"/>
    <w:rsid w:val="008F37A6"/>
    <w:rsid w:val="0094468D"/>
    <w:rsid w:val="00951B35"/>
    <w:rsid w:val="00967E73"/>
    <w:rsid w:val="009C0F45"/>
    <w:rsid w:val="00A07708"/>
    <w:rsid w:val="00A3543C"/>
    <w:rsid w:val="00A57DC2"/>
    <w:rsid w:val="00A7279D"/>
    <w:rsid w:val="00A809BC"/>
    <w:rsid w:val="00AA03D0"/>
    <w:rsid w:val="00B43A6E"/>
    <w:rsid w:val="00B61D32"/>
    <w:rsid w:val="00BA7776"/>
    <w:rsid w:val="00BB0BEF"/>
    <w:rsid w:val="00BB623B"/>
    <w:rsid w:val="00BC3314"/>
    <w:rsid w:val="00BC3DD3"/>
    <w:rsid w:val="00BF57BC"/>
    <w:rsid w:val="00C77B07"/>
    <w:rsid w:val="00C90885"/>
    <w:rsid w:val="00CB525F"/>
    <w:rsid w:val="00CC2EF2"/>
    <w:rsid w:val="00CF27DB"/>
    <w:rsid w:val="00CF4485"/>
    <w:rsid w:val="00D078B5"/>
    <w:rsid w:val="00D653A3"/>
    <w:rsid w:val="00D83606"/>
    <w:rsid w:val="00D83BE5"/>
    <w:rsid w:val="00E61489"/>
    <w:rsid w:val="00E74DCD"/>
    <w:rsid w:val="00EC139C"/>
    <w:rsid w:val="00EC759A"/>
    <w:rsid w:val="00EF6D52"/>
    <w:rsid w:val="00F256B5"/>
    <w:rsid w:val="00FB24FD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0BFC"/>
  <w15:chartTrackingRefBased/>
  <w15:docId w15:val="{BA3C54E9-A706-4792-9CDE-D6F24BDF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D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C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02C59"/>
    <w:pPr>
      <w:ind w:left="720"/>
      <w:contextualSpacing/>
    </w:pPr>
  </w:style>
  <w:style w:type="paragraph" w:customStyle="1" w:styleId="Default">
    <w:name w:val="Default"/>
    <w:uiPriority w:val="99"/>
    <w:rsid w:val="00750E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4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468D"/>
  </w:style>
  <w:style w:type="paragraph" w:styleId="llb">
    <w:name w:val="footer"/>
    <w:basedOn w:val="Norml"/>
    <w:link w:val="llbChar"/>
    <w:uiPriority w:val="99"/>
    <w:unhideWhenUsed/>
    <w:rsid w:val="0094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2753</Words>
  <Characters>18997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Kurdi</dc:creator>
  <cp:keywords/>
  <dc:description/>
  <cp:lastModifiedBy>Marianna</cp:lastModifiedBy>
  <cp:revision>12</cp:revision>
  <dcterms:created xsi:type="dcterms:W3CDTF">2023-06-28T18:25:00Z</dcterms:created>
  <dcterms:modified xsi:type="dcterms:W3CDTF">2023-09-14T08:24:00Z</dcterms:modified>
</cp:coreProperties>
</file>